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C9BF" w14:textId="77777777" w:rsidR="00E276BF" w:rsidRDefault="00E276BF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1CE127D8" w14:textId="77777777" w:rsidR="00E276BF" w:rsidRDefault="00E276BF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0737C517" w14:textId="7214A3E9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0190C9DE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2A9CFA34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63376B57" w14:textId="77777777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601DD4C3" w14:textId="77777777" w:rsidR="00910ABE" w:rsidRPr="003D5EE2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7378316D" w14:textId="7F5BF258" w:rsidR="00910ABE" w:rsidRPr="003D5EE2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3D5EE2">
        <w:rPr>
          <w:rFonts w:ascii="Cambria" w:hAnsi="Cambria" w:cs="Arial"/>
          <w:b/>
          <w:sz w:val="20"/>
          <w:szCs w:val="20"/>
          <w:lang w:val="hr-HR"/>
        </w:rPr>
        <w:t>1</w:t>
      </w:r>
      <w:r w:rsidR="00581310" w:rsidRPr="003D5EE2">
        <w:rPr>
          <w:rFonts w:ascii="Cambria" w:hAnsi="Cambria" w:cs="Arial"/>
          <w:b/>
          <w:sz w:val="20"/>
          <w:szCs w:val="20"/>
          <w:lang w:val="hr-HR"/>
        </w:rPr>
        <w:t>/2</w:t>
      </w:r>
      <w:r w:rsidR="009E36E4">
        <w:rPr>
          <w:rFonts w:ascii="Cambria" w:hAnsi="Cambria" w:cs="Arial"/>
          <w:b/>
          <w:sz w:val="20"/>
          <w:szCs w:val="20"/>
          <w:lang w:val="hr-HR"/>
        </w:rPr>
        <w:t>2</w:t>
      </w:r>
      <w:r w:rsidR="006131D4" w:rsidRPr="003D5EE2">
        <w:rPr>
          <w:rFonts w:ascii="Cambria" w:hAnsi="Cambria" w:cs="Arial"/>
          <w:b/>
          <w:sz w:val="20"/>
          <w:szCs w:val="20"/>
          <w:lang w:val="hr-HR"/>
        </w:rPr>
        <w:t>-01/</w:t>
      </w:r>
      <w:r w:rsidR="00FF08EF">
        <w:rPr>
          <w:rFonts w:ascii="Cambria" w:hAnsi="Cambria" w:cs="Arial"/>
          <w:b/>
          <w:sz w:val="20"/>
          <w:szCs w:val="20"/>
          <w:lang w:val="hr-HR"/>
        </w:rPr>
        <w:t>64</w:t>
      </w:r>
    </w:p>
    <w:p w14:paraId="650D14B6" w14:textId="77777777" w:rsidR="00910ABE" w:rsidRPr="003D5EE2" w:rsidRDefault="009B25A7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URBROJ: 238/02-01</w:t>
      </w:r>
      <w:r w:rsidR="00581310" w:rsidRPr="003D5EE2">
        <w:rPr>
          <w:rFonts w:ascii="Cambria" w:hAnsi="Cambria" w:cs="Arial"/>
          <w:b/>
          <w:sz w:val="20"/>
          <w:szCs w:val="20"/>
          <w:lang w:val="hr-HR"/>
        </w:rPr>
        <w:t>-2</w:t>
      </w:r>
      <w:r w:rsidR="00A13021">
        <w:rPr>
          <w:rFonts w:ascii="Cambria" w:hAnsi="Cambria" w:cs="Arial"/>
          <w:b/>
          <w:sz w:val="20"/>
          <w:szCs w:val="20"/>
          <w:lang w:val="hr-HR"/>
        </w:rPr>
        <w:t>2</w:t>
      </w:r>
      <w:r w:rsidR="002D5216" w:rsidRPr="003D5EE2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41E07C88" w14:textId="7DF3C8E0" w:rsidR="00910ABE" w:rsidRPr="003D5EE2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4C0548">
        <w:rPr>
          <w:rFonts w:ascii="Cambria" w:hAnsi="Cambria" w:cs="Arial"/>
          <w:b/>
          <w:sz w:val="20"/>
          <w:szCs w:val="20"/>
          <w:lang w:val="hr-HR"/>
        </w:rPr>
        <w:t xml:space="preserve"> 2</w:t>
      </w:r>
      <w:r w:rsidR="00F3204C">
        <w:rPr>
          <w:rFonts w:ascii="Cambria" w:hAnsi="Cambria" w:cs="Arial"/>
          <w:b/>
          <w:sz w:val="20"/>
          <w:szCs w:val="20"/>
          <w:lang w:val="hr-HR"/>
        </w:rPr>
        <w:t>1</w:t>
      </w:r>
      <w:r w:rsidR="004C0548">
        <w:rPr>
          <w:rFonts w:ascii="Cambria" w:hAnsi="Cambria" w:cs="Arial"/>
          <w:b/>
          <w:sz w:val="20"/>
          <w:szCs w:val="20"/>
          <w:lang w:val="hr-HR"/>
        </w:rPr>
        <w:t>.</w:t>
      </w:r>
      <w:r w:rsidR="00F3204C">
        <w:rPr>
          <w:rFonts w:ascii="Cambria" w:hAnsi="Cambria" w:cs="Arial"/>
          <w:b/>
          <w:sz w:val="20"/>
          <w:szCs w:val="20"/>
          <w:lang w:val="hr-HR"/>
        </w:rPr>
        <w:t>12</w:t>
      </w:r>
      <w:r w:rsidR="00A13021">
        <w:rPr>
          <w:rFonts w:ascii="Cambria" w:hAnsi="Cambria" w:cs="Arial"/>
          <w:b/>
          <w:sz w:val="20"/>
          <w:szCs w:val="20"/>
          <w:lang w:val="hr-HR"/>
        </w:rPr>
        <w:t>.2022</w:t>
      </w:r>
      <w:r w:rsidR="0073149B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5C165541" w14:textId="77777777" w:rsidR="00910ABE" w:rsidRPr="003D5EE2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5FD1955F" w14:textId="2D4BB708" w:rsidR="00910ABE" w:rsidRPr="003D5EE2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Temeljem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 xml:space="preserve"> članka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1B69E9" w:rsidRPr="003D5EE2">
        <w:rPr>
          <w:rFonts w:ascii="Cambria" w:hAnsi="Cambria" w:cs="Arial"/>
          <w:sz w:val="20"/>
          <w:szCs w:val="20"/>
          <w:lang w:val="hr-HR"/>
        </w:rPr>
        <w:t>19. i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 xml:space="preserve"> članka 35.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Zakona o lokalnoj i područnoj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regionalnoj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 samoupravi (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Narodne novine br. </w:t>
      </w:r>
      <w:r w:rsidR="00E0036B" w:rsidRPr="003D5EE2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FD6115">
        <w:rPr>
          <w:rFonts w:ascii="Cambria" w:hAnsi="Cambria" w:cs="Arial"/>
          <w:sz w:val="20"/>
          <w:szCs w:val="20"/>
          <w:lang w:val="hr-HR"/>
        </w:rPr>
        <w:t>, 144/20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>), te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="007431CB" w:rsidRPr="003D5EE2">
        <w:rPr>
          <w:rFonts w:ascii="Cambria" w:hAnsi="Cambria" w:cs="Arial"/>
          <w:sz w:val="20"/>
          <w:szCs w:val="20"/>
          <w:lang w:val="hr-HR"/>
        </w:rPr>
        <w:t>3</w:t>
      </w:r>
      <w:r w:rsidR="000C72B5">
        <w:rPr>
          <w:rFonts w:ascii="Cambria" w:hAnsi="Cambria" w:cs="Arial"/>
          <w:sz w:val="20"/>
          <w:szCs w:val="20"/>
          <w:lang w:val="hr-HR"/>
        </w:rPr>
        <w:t>0</w:t>
      </w:r>
      <w:r w:rsidRPr="003D5EE2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C661BB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3077B8" w:rsidRPr="003D5EE2">
        <w:rPr>
          <w:rFonts w:ascii="Cambria" w:hAnsi="Cambria" w:cs="Arial"/>
          <w:sz w:val="20"/>
          <w:szCs w:val="20"/>
          <w:lang w:val="hr-HR"/>
        </w:rPr>
        <w:t>02/21</w:t>
      </w:r>
      <w:r w:rsidR="00543A87" w:rsidRPr="003D5EE2">
        <w:rPr>
          <w:rFonts w:ascii="Cambria" w:hAnsi="Cambria" w:cs="Arial"/>
          <w:sz w:val="20"/>
          <w:szCs w:val="20"/>
          <w:lang w:val="hr-HR"/>
        </w:rPr>
        <w:t xml:space="preserve">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) Općinsko vijeće </w:t>
      </w:r>
      <w:r w:rsidR="0003012D" w:rsidRPr="003D5EE2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8631AC">
        <w:rPr>
          <w:rFonts w:ascii="Cambria" w:hAnsi="Cambria" w:cs="Arial"/>
          <w:sz w:val="20"/>
          <w:szCs w:val="20"/>
          <w:lang w:val="hr-HR"/>
        </w:rPr>
        <w:t>1</w:t>
      </w:r>
      <w:r w:rsidR="00E83EE2">
        <w:rPr>
          <w:rFonts w:ascii="Cambria" w:hAnsi="Cambria" w:cs="Arial"/>
          <w:sz w:val="20"/>
          <w:szCs w:val="20"/>
          <w:lang w:val="hr-HR"/>
        </w:rPr>
        <w:t>9</w:t>
      </w:r>
      <w:r w:rsidR="00EF2705" w:rsidRPr="003D5EE2">
        <w:rPr>
          <w:rFonts w:ascii="Cambria" w:hAnsi="Cambria" w:cs="Arial"/>
          <w:sz w:val="20"/>
          <w:szCs w:val="20"/>
          <w:lang w:val="hr-HR"/>
        </w:rPr>
        <w:t>.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4C0548">
        <w:rPr>
          <w:rFonts w:ascii="Cambria" w:hAnsi="Cambria" w:cs="Arial"/>
          <w:sz w:val="20"/>
          <w:szCs w:val="20"/>
          <w:lang w:val="hr-HR"/>
        </w:rPr>
        <w:t>2</w:t>
      </w:r>
      <w:r w:rsidR="009E5561">
        <w:rPr>
          <w:rFonts w:ascii="Cambria" w:hAnsi="Cambria" w:cs="Arial"/>
          <w:sz w:val="20"/>
          <w:szCs w:val="20"/>
          <w:lang w:val="hr-HR"/>
        </w:rPr>
        <w:t>1</w:t>
      </w:r>
      <w:r w:rsidR="001469BB" w:rsidRPr="003D5EE2">
        <w:rPr>
          <w:rFonts w:ascii="Cambria" w:hAnsi="Cambria" w:cs="Arial"/>
          <w:sz w:val="20"/>
          <w:szCs w:val="20"/>
          <w:lang w:val="hr-HR"/>
        </w:rPr>
        <w:t>.</w:t>
      </w:r>
      <w:r w:rsidR="009E5561">
        <w:rPr>
          <w:rFonts w:ascii="Cambria" w:hAnsi="Cambria" w:cs="Arial"/>
          <w:sz w:val="20"/>
          <w:szCs w:val="20"/>
          <w:lang w:val="hr-HR"/>
        </w:rPr>
        <w:t>12</w:t>
      </w:r>
      <w:r w:rsidR="004B45C1" w:rsidRPr="003D5EE2">
        <w:rPr>
          <w:rFonts w:ascii="Cambria" w:hAnsi="Cambria" w:cs="Arial"/>
          <w:sz w:val="20"/>
          <w:szCs w:val="20"/>
          <w:lang w:val="hr-HR"/>
        </w:rPr>
        <w:t>.202</w:t>
      </w:r>
      <w:r w:rsidR="00FD6115">
        <w:rPr>
          <w:rFonts w:ascii="Cambria" w:hAnsi="Cambria" w:cs="Arial"/>
          <w:sz w:val="20"/>
          <w:szCs w:val="20"/>
          <w:lang w:val="hr-HR"/>
        </w:rPr>
        <w:t>2</w:t>
      </w:r>
      <w:r w:rsidR="004B45C1" w:rsidRPr="003D5EE2">
        <w:rPr>
          <w:rFonts w:ascii="Cambria" w:hAnsi="Cambria" w:cs="Arial"/>
          <w:sz w:val="20"/>
          <w:szCs w:val="20"/>
          <w:lang w:val="hr-HR"/>
        </w:rPr>
        <w:t>.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14:paraId="065C59E6" w14:textId="77777777" w:rsidR="00C42818" w:rsidRPr="003D5EE2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1FF16DC0" w14:textId="4A5A4002" w:rsidR="00B54A1E" w:rsidRDefault="004C0548" w:rsidP="002E0643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>I</w:t>
      </w:r>
      <w:r w:rsidR="009E5561">
        <w:rPr>
          <w:rFonts w:ascii="Cambria" w:hAnsi="Cambria" w:cs="Arial"/>
          <w:b/>
          <w:sz w:val="24"/>
          <w:szCs w:val="24"/>
          <w:lang w:val="hr-HR"/>
        </w:rPr>
        <w:t>I</w:t>
      </w:r>
      <w:r w:rsidR="00C044F9">
        <w:rPr>
          <w:rFonts w:ascii="Cambria" w:hAnsi="Cambria" w:cs="Arial"/>
          <w:b/>
          <w:sz w:val="24"/>
          <w:szCs w:val="24"/>
          <w:lang w:val="hr-HR"/>
        </w:rPr>
        <w:t xml:space="preserve">. </w:t>
      </w:r>
      <w:r w:rsidR="00CE6F87">
        <w:rPr>
          <w:rFonts w:ascii="Cambria" w:hAnsi="Cambria" w:cs="Arial"/>
          <w:b/>
          <w:sz w:val="24"/>
          <w:szCs w:val="24"/>
          <w:lang w:val="hr-HR"/>
        </w:rPr>
        <w:t xml:space="preserve">IZMJENU </w:t>
      </w:r>
      <w:r w:rsidR="000C6CEE" w:rsidRPr="003D5EE2">
        <w:rPr>
          <w:rFonts w:ascii="Cambria" w:hAnsi="Cambria" w:cs="Arial"/>
          <w:b/>
          <w:sz w:val="24"/>
          <w:szCs w:val="24"/>
          <w:lang w:val="hr-HR"/>
        </w:rPr>
        <w:t>PROGRAM</w:t>
      </w:r>
      <w:r w:rsidR="00B62E4D">
        <w:rPr>
          <w:rFonts w:ascii="Cambria" w:hAnsi="Cambria" w:cs="Arial"/>
          <w:b/>
          <w:sz w:val="24"/>
          <w:szCs w:val="24"/>
          <w:lang w:val="hr-HR"/>
        </w:rPr>
        <w:t>A</w:t>
      </w:r>
      <w:r w:rsidR="000C6CEE" w:rsidRPr="003D5EE2">
        <w:rPr>
          <w:rFonts w:ascii="Cambria" w:hAnsi="Cambria" w:cs="Arial"/>
          <w:b/>
          <w:sz w:val="24"/>
          <w:szCs w:val="24"/>
          <w:lang w:val="hr-HR"/>
        </w:rPr>
        <w:t xml:space="preserve"> GRADNJE </w:t>
      </w:r>
      <w:r w:rsidR="00D53946" w:rsidRPr="003D5EE2">
        <w:rPr>
          <w:rFonts w:ascii="Cambria" w:hAnsi="Cambria" w:cs="Arial"/>
          <w:b/>
          <w:sz w:val="24"/>
          <w:szCs w:val="24"/>
          <w:lang w:val="hr-HR"/>
        </w:rPr>
        <w:t>KOMUNALNIH VODNIH GRAĐEVINA</w:t>
      </w:r>
      <w:r w:rsidR="004B45C1" w:rsidRPr="003D5EE2">
        <w:rPr>
          <w:rFonts w:ascii="Cambria" w:hAnsi="Cambria" w:cs="Arial"/>
          <w:b/>
          <w:sz w:val="24"/>
          <w:szCs w:val="24"/>
          <w:lang w:val="hr-HR"/>
        </w:rPr>
        <w:t xml:space="preserve"> </w:t>
      </w:r>
      <w:r w:rsidR="000C6CEE" w:rsidRPr="003D5EE2">
        <w:rPr>
          <w:rFonts w:ascii="Cambria" w:hAnsi="Cambria" w:cs="Arial"/>
          <w:b/>
          <w:sz w:val="24"/>
          <w:szCs w:val="24"/>
          <w:lang w:val="hr-HR"/>
        </w:rPr>
        <w:t>ZA 20</w:t>
      </w:r>
      <w:r w:rsidR="0003012D" w:rsidRPr="003D5EE2">
        <w:rPr>
          <w:rFonts w:ascii="Cambria" w:hAnsi="Cambria" w:cs="Arial"/>
          <w:b/>
          <w:sz w:val="24"/>
          <w:szCs w:val="24"/>
          <w:lang w:val="hr-HR"/>
        </w:rPr>
        <w:t>2</w:t>
      </w:r>
      <w:r w:rsidR="00D53946" w:rsidRPr="003D5EE2">
        <w:rPr>
          <w:rFonts w:ascii="Cambria" w:hAnsi="Cambria" w:cs="Arial"/>
          <w:b/>
          <w:sz w:val="24"/>
          <w:szCs w:val="24"/>
          <w:lang w:val="hr-HR"/>
        </w:rPr>
        <w:t>2</w:t>
      </w:r>
      <w:r w:rsidR="000C6CEE" w:rsidRPr="003D5EE2">
        <w:rPr>
          <w:rFonts w:ascii="Cambria" w:hAnsi="Cambria" w:cs="Arial"/>
          <w:b/>
          <w:sz w:val="24"/>
          <w:szCs w:val="24"/>
          <w:lang w:val="hr-HR"/>
        </w:rPr>
        <w:t>. GODINU</w:t>
      </w:r>
    </w:p>
    <w:p w14:paraId="6E1F52A8" w14:textId="77777777" w:rsidR="007709F3" w:rsidRPr="003D5EE2" w:rsidRDefault="007709F3" w:rsidP="002E0643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14:paraId="0C0C2423" w14:textId="60FD01F4" w:rsid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6540D9D6" w14:textId="77777777" w:rsidR="007709F3" w:rsidRPr="003D5EE2" w:rsidRDefault="007709F3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8D30DD5" w14:textId="7194348A" w:rsidR="001A5ABE" w:rsidRDefault="001A5ABE" w:rsidP="001A5ABE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0C6CEE">
        <w:rPr>
          <w:rFonts w:ascii="Cambria" w:hAnsi="Cambria" w:cs="Arial"/>
          <w:sz w:val="20"/>
          <w:szCs w:val="20"/>
          <w:lang w:val="hr-HR"/>
        </w:rPr>
        <w:t xml:space="preserve">U Programu </w:t>
      </w:r>
      <w:r w:rsidRPr="001A5ABE">
        <w:rPr>
          <w:rFonts w:ascii="Cambria" w:hAnsi="Cambria" w:cs="Arial"/>
          <w:sz w:val="20"/>
          <w:szCs w:val="20"/>
          <w:lang w:val="hr-HR"/>
        </w:rPr>
        <w:t xml:space="preserve">gradnje komunalnih vodnih građevina za 2022. godinu </w:t>
      </w:r>
      <w:r w:rsidRPr="000C6CEE">
        <w:rPr>
          <w:rFonts w:ascii="Cambria" w:hAnsi="Cambria" w:cs="Arial"/>
          <w:sz w:val="20"/>
          <w:szCs w:val="20"/>
          <w:lang w:val="hr-HR"/>
        </w:rPr>
        <w:t>(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0C6CEE">
        <w:rPr>
          <w:rFonts w:ascii="Cambria" w:hAnsi="Cambria" w:cs="Arial"/>
          <w:sz w:val="20"/>
          <w:szCs w:val="20"/>
          <w:lang w:val="hr-HR"/>
        </w:rPr>
        <w:t>Služ</w:t>
      </w:r>
      <w:r w:rsidR="00092DEC">
        <w:rPr>
          <w:rFonts w:ascii="Cambria" w:hAnsi="Cambria" w:cs="Arial"/>
          <w:sz w:val="20"/>
          <w:szCs w:val="20"/>
          <w:lang w:val="hr-HR"/>
        </w:rPr>
        <w:t>beni glasnik Općine Bistra br. 10</w:t>
      </w:r>
      <w:r>
        <w:rPr>
          <w:rFonts w:ascii="Cambria" w:hAnsi="Cambria" w:cs="Arial"/>
          <w:sz w:val="20"/>
          <w:szCs w:val="20"/>
          <w:lang w:val="hr-HR"/>
        </w:rPr>
        <w:t>/2</w:t>
      </w:r>
      <w:r w:rsidR="00092DEC">
        <w:rPr>
          <w:rFonts w:ascii="Cambria" w:hAnsi="Cambria" w:cs="Arial"/>
          <w:sz w:val="20"/>
          <w:szCs w:val="20"/>
          <w:lang w:val="hr-HR"/>
        </w:rPr>
        <w:t>1</w:t>
      </w:r>
      <w:r w:rsidR="004C0548">
        <w:rPr>
          <w:rFonts w:ascii="Cambria" w:hAnsi="Cambria" w:cs="Arial"/>
          <w:sz w:val="20"/>
          <w:szCs w:val="20"/>
          <w:lang w:val="hr-HR"/>
        </w:rPr>
        <w:t>, 05/22</w:t>
      </w:r>
      <w:r w:rsidR="009E5561">
        <w:rPr>
          <w:rFonts w:ascii="Cambria" w:hAnsi="Cambria" w:cs="Arial"/>
          <w:sz w:val="20"/>
          <w:szCs w:val="20"/>
          <w:lang w:val="hr-HR"/>
        </w:rPr>
        <w:t xml:space="preserve">, </w:t>
      </w:r>
      <w:r w:rsidR="00F3204C">
        <w:rPr>
          <w:rFonts w:ascii="Cambria" w:hAnsi="Cambria" w:cs="Arial"/>
          <w:sz w:val="20"/>
          <w:szCs w:val="20"/>
          <w:lang w:val="hr-HR"/>
        </w:rPr>
        <w:t>09</w:t>
      </w:r>
      <w:r w:rsidR="009E5561">
        <w:rPr>
          <w:rFonts w:ascii="Cambria" w:hAnsi="Cambria" w:cs="Arial"/>
          <w:sz w:val="20"/>
          <w:szCs w:val="20"/>
          <w:lang w:val="hr-HR"/>
        </w:rPr>
        <w:t>/22</w:t>
      </w:r>
      <w:r w:rsidR="003A2ACC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 xml:space="preserve">) </w:t>
      </w:r>
      <w:r w:rsidRPr="000C6CEE">
        <w:rPr>
          <w:rFonts w:ascii="Cambria" w:hAnsi="Cambria" w:cs="Arial"/>
          <w:sz w:val="20"/>
          <w:szCs w:val="20"/>
          <w:lang w:val="hr-HR"/>
        </w:rPr>
        <w:t xml:space="preserve"> u daljnjem tekstu Program, članak 2. mijenja se i glasi :</w:t>
      </w:r>
    </w:p>
    <w:p w14:paraId="63C68A48" w14:textId="77777777" w:rsidR="00CF35CC" w:rsidRPr="003D5EE2" w:rsidRDefault="00CF35CC" w:rsidP="00CF35CC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52B3C731" w14:textId="589210EC" w:rsidR="00543A87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76A02325" w14:textId="77777777" w:rsidR="00E81EA5" w:rsidRPr="003D5EE2" w:rsidRDefault="00E81EA5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9713" w:type="dxa"/>
        <w:tblInd w:w="98" w:type="dxa"/>
        <w:tblLook w:val="04A0" w:firstRow="1" w:lastRow="0" w:firstColumn="1" w:lastColumn="0" w:noHBand="0" w:noVBand="1"/>
      </w:tblPr>
      <w:tblGrid>
        <w:gridCol w:w="2581"/>
        <w:gridCol w:w="4514"/>
        <w:gridCol w:w="2618"/>
      </w:tblGrid>
      <w:tr w:rsidR="00543A87" w:rsidRPr="003D5EE2" w14:paraId="0B3002CA" w14:textId="77777777" w:rsidTr="00E83EE2">
        <w:trPr>
          <w:trHeight w:val="309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ED973D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CFE358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5154D3" w14:textId="77777777" w:rsidR="00543A87" w:rsidRPr="003D5EE2" w:rsidRDefault="00543A87" w:rsidP="00527F6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1A5AB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2</w:t>
            </w:r>
            <w:r w:rsidRPr="003D5EE2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543A87" w:rsidRPr="003D5EE2" w14:paraId="5C9ECE8F" w14:textId="77777777" w:rsidTr="00E83EE2">
        <w:trPr>
          <w:trHeight w:val="3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B495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909F" w14:textId="77777777" w:rsidR="00543A87" w:rsidRPr="009E0859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EB18" w14:textId="09877216" w:rsidR="00543A87" w:rsidRPr="009E0859" w:rsidRDefault="00D63360" w:rsidP="009E0859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3.275.868,87</w:t>
            </w:r>
          </w:p>
        </w:tc>
      </w:tr>
      <w:tr w:rsidR="00543A87" w:rsidRPr="003D5EE2" w14:paraId="7C8C46AE" w14:textId="77777777" w:rsidTr="00E83EE2">
        <w:trPr>
          <w:trHeight w:val="3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31CB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1D87" w14:textId="77777777" w:rsidR="00543A87" w:rsidRPr="009E0859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8349" w14:textId="2C307D40" w:rsidR="00543A87" w:rsidRPr="009E0859" w:rsidRDefault="00D63360" w:rsidP="009E0859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1.600.907,44</w:t>
            </w:r>
          </w:p>
        </w:tc>
      </w:tr>
      <w:tr w:rsidR="00543A87" w:rsidRPr="003D5EE2" w14:paraId="687D2339" w14:textId="77777777" w:rsidTr="00E83EE2">
        <w:trPr>
          <w:trHeight w:val="405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808623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6A92E" w14:textId="77777777" w:rsidR="00543A87" w:rsidRPr="009E0859" w:rsidRDefault="00C72A70" w:rsidP="00A63E1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– EU FONDOVI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539F4" w14:textId="5B41D01F" w:rsidR="00543A87" w:rsidRPr="009E0859" w:rsidRDefault="00077BF1" w:rsidP="009E0859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902.000,00</w:t>
            </w:r>
          </w:p>
        </w:tc>
      </w:tr>
      <w:tr w:rsidR="00507302" w:rsidRPr="003D5EE2" w14:paraId="466F8F91" w14:textId="77777777" w:rsidTr="00E83EE2">
        <w:trPr>
          <w:trHeight w:val="309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BD3CE4" w14:textId="77777777" w:rsidR="00507302" w:rsidRPr="003D5EE2" w:rsidRDefault="0025107B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</w:t>
            </w:r>
            <w:r w:rsidR="0050730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5C1FC" w14:textId="47293066" w:rsidR="00507302" w:rsidRPr="009E0859" w:rsidRDefault="009E0859" w:rsidP="00A63E1E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F9B23" w14:textId="52BCEDBF" w:rsidR="00507302" w:rsidRPr="009E0859" w:rsidRDefault="009E0859" w:rsidP="009E0859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199.537,00</w:t>
            </w:r>
          </w:p>
        </w:tc>
      </w:tr>
      <w:tr w:rsidR="008631AC" w:rsidRPr="003D5EE2" w14:paraId="537F8AF3" w14:textId="77777777" w:rsidTr="00E83EE2">
        <w:trPr>
          <w:trHeight w:val="309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37F46" w14:textId="77777777" w:rsidR="008631AC" w:rsidRPr="003D5EE2" w:rsidRDefault="0025107B" w:rsidP="008631A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</w:t>
            </w:r>
            <w:r w:rsidR="008631AC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72D9" w14:textId="77777777" w:rsidR="008631AC" w:rsidRPr="009E0859" w:rsidRDefault="008631AC" w:rsidP="008631AC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- MINISTARSTVO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E78B" w14:textId="06DA273B" w:rsidR="008631AC" w:rsidRPr="009E0859" w:rsidRDefault="00067C16" w:rsidP="009E0859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198.177,20</w:t>
            </w:r>
          </w:p>
        </w:tc>
      </w:tr>
      <w:tr w:rsidR="00543A87" w:rsidRPr="003D5EE2" w14:paraId="0F509111" w14:textId="77777777" w:rsidTr="00E83EE2">
        <w:trPr>
          <w:trHeight w:val="309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262BE" w14:textId="77777777" w:rsidR="00543A87" w:rsidRPr="003D5EE2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30463" w14:textId="77777777" w:rsidR="00543A87" w:rsidRPr="009E0859" w:rsidRDefault="00543A87" w:rsidP="00A63E1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C435A" w14:textId="2799B858" w:rsidR="00543A87" w:rsidRPr="009E0859" w:rsidRDefault="00067C16" w:rsidP="009E0859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6.176.490,51</w:t>
            </w:r>
          </w:p>
        </w:tc>
      </w:tr>
    </w:tbl>
    <w:p w14:paraId="20D9E396" w14:textId="42B2FAAE" w:rsidR="00543A87" w:rsidRDefault="00543A87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747C498" w14:textId="77777777" w:rsidR="007709F3" w:rsidRDefault="007709F3" w:rsidP="00543A87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1FCC3FD" w14:textId="77777777" w:rsidR="00543A87" w:rsidRDefault="00543A87" w:rsidP="00543A87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092DEC">
        <w:rPr>
          <w:rFonts w:ascii="Cambria" w:hAnsi="Cambria" w:cs="Arial"/>
          <w:b/>
          <w:sz w:val="20"/>
          <w:szCs w:val="20"/>
          <w:lang w:val="hr-HR"/>
        </w:rPr>
        <w:t>2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8F79A3A" w14:textId="77777777" w:rsidR="00092DEC" w:rsidRDefault="00092DEC" w:rsidP="00092DE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14:paraId="0DE46A55" w14:textId="77777777" w:rsidR="006531B6" w:rsidRPr="003D5EE2" w:rsidRDefault="006531B6" w:rsidP="006531B6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>Sredstava iz članka 2. utrošiti će se za namjene iskazane u  tablicama pod rednim brojevima 1.,</w:t>
      </w:r>
      <w:r w:rsidR="00CF35CC" w:rsidRPr="003D5EE2">
        <w:rPr>
          <w:rFonts w:ascii="Cambria" w:hAnsi="Cambria" w:cs="Arial"/>
          <w:sz w:val="20"/>
          <w:szCs w:val="20"/>
          <w:lang w:val="hr-HR"/>
        </w:rPr>
        <w:t xml:space="preserve"> i 2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80397" w:rsidRPr="003D5EE2">
        <w:rPr>
          <w:rFonts w:ascii="Cambria" w:hAnsi="Cambria" w:cs="Arial"/>
          <w:sz w:val="20"/>
          <w:szCs w:val="20"/>
          <w:lang w:val="hr-HR"/>
        </w:rPr>
        <w:t xml:space="preserve">ovog </w:t>
      </w:r>
      <w:r w:rsidR="00345BDE" w:rsidRPr="003D5EE2">
        <w:rPr>
          <w:rFonts w:ascii="Cambria" w:hAnsi="Cambria" w:cs="Arial"/>
          <w:sz w:val="20"/>
          <w:szCs w:val="20"/>
          <w:lang w:val="hr-HR"/>
        </w:rPr>
        <w:t>članka kako slijedi:</w:t>
      </w:r>
    </w:p>
    <w:p w14:paraId="0ECFE864" w14:textId="77777777" w:rsidR="00E11D5E" w:rsidRPr="003D5EE2" w:rsidRDefault="00ED1E63" w:rsidP="008D2015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72"/>
        <w:gridCol w:w="3860"/>
        <w:gridCol w:w="1558"/>
        <w:gridCol w:w="1112"/>
        <w:gridCol w:w="734"/>
        <w:gridCol w:w="1708"/>
      </w:tblGrid>
      <w:tr w:rsidR="008D34F7" w:rsidRPr="003D5EE2" w14:paraId="7E272CF7" w14:textId="77777777" w:rsidTr="009E7373">
        <w:trPr>
          <w:cantSplit/>
          <w:trHeight w:val="312"/>
        </w:trPr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30FEE" w14:textId="77777777" w:rsidR="008D34F7" w:rsidRDefault="00B02789" w:rsidP="00ED2494">
            <w:pPr>
              <w:spacing w:after="0" w:line="240" w:lineRule="auto"/>
              <w:ind w:left="720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hAnsi="Cambria" w:cs="Arial"/>
                <w:b/>
                <w:sz w:val="24"/>
                <w:szCs w:val="24"/>
                <w:lang w:val="hr-HR"/>
              </w:rPr>
              <w:t>1.</w:t>
            </w:r>
            <w:r w:rsidRPr="003D5EE2">
              <w:rPr>
                <w:rFonts w:ascii="Cambria" w:hAnsi="Cambria" w:cs="Arial"/>
                <w:sz w:val="20"/>
                <w:szCs w:val="20"/>
                <w:lang w:val="hr-HR"/>
              </w:rPr>
              <w:t xml:space="preserve">   </w:t>
            </w:r>
            <w:r w:rsidRPr="003D5EE2">
              <w:rPr>
                <w:rFonts w:ascii="Cambria" w:hAnsi="Cambria" w:cs="Arial"/>
                <w:b/>
                <w:sz w:val="24"/>
                <w:szCs w:val="24"/>
                <w:lang w:val="hr-HR"/>
              </w:rPr>
              <w:t>Vodoopskrbni sustav</w:t>
            </w:r>
            <w:r w:rsidRPr="003D5EE2">
              <w:rPr>
                <w:rFonts w:ascii="Cambria" w:hAnsi="Cambria" w:cs="Arial"/>
                <w:b/>
                <w:sz w:val="20"/>
                <w:szCs w:val="20"/>
                <w:lang w:val="hr-HR"/>
              </w:rPr>
              <w:tab/>
            </w:r>
          </w:p>
          <w:p w14:paraId="4B5701DD" w14:textId="77777777" w:rsidR="008D2015" w:rsidRPr="008D2015" w:rsidRDefault="008D2015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F6468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71EBE3E9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364B3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ACEAB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3D5EE2" w14:paraId="018531E3" w14:textId="77777777" w:rsidTr="009E7373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09F0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0458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7ABD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52C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3D5EE2" w14:paraId="5C63756B" w14:textId="77777777" w:rsidTr="009E7373">
        <w:trPr>
          <w:cantSplit/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9054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CF92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C605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737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8B3" w14:textId="77777777" w:rsidR="008D34F7" w:rsidRPr="003D5EE2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3D5EE2" w14:paraId="1EC0C50E" w14:textId="77777777" w:rsidTr="009E7373">
        <w:trPr>
          <w:cantSplit/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697" w14:textId="77777777" w:rsidR="003448F5" w:rsidRPr="003D5EE2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E34" w14:textId="77777777" w:rsidR="003448F5" w:rsidRPr="003D5EE2" w:rsidRDefault="003448F5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 w:rsidR="00B02789"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vodoopskrbnog sustava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715F" w14:textId="7EEA729A" w:rsidR="00067C16" w:rsidRPr="009E0859" w:rsidRDefault="00067C16" w:rsidP="001115C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1.968.293,00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10FF" w14:textId="77777777" w:rsidR="003448F5" w:rsidRPr="009E0859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8D34F7" w:rsidRPr="003D5EE2" w14:paraId="42C35BA1" w14:textId="77777777" w:rsidTr="009E7373">
        <w:trPr>
          <w:cantSplit/>
          <w:trHeight w:val="35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6953" w14:textId="77777777" w:rsidR="008D34F7" w:rsidRPr="003D5EE2" w:rsidRDefault="008D34F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 w:rsidR="00A315A8"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7AAF" w14:textId="77777777" w:rsidR="008D34F7" w:rsidRPr="003D5EE2" w:rsidRDefault="00B02789" w:rsidP="00B02789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Prespoj postojećih vodoopskrbnih priključaka na novoizgrađeni cjevovod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43C6" w14:textId="52194A72" w:rsidR="00067C16" w:rsidRPr="009E0859" w:rsidRDefault="00067C16" w:rsidP="001C5D9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1.960.000,00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BF40" w14:textId="77777777" w:rsidR="008D34F7" w:rsidRPr="009E0859" w:rsidRDefault="001B737E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7485" w14:textId="433BEEAD" w:rsidR="00067C16" w:rsidRPr="009E0859" w:rsidRDefault="00067C16" w:rsidP="002A09C8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1.120.000,00</w:t>
            </w:r>
          </w:p>
          <w:p w14:paraId="057DB632" w14:textId="3CE5082F" w:rsidR="00067C16" w:rsidRPr="009E0859" w:rsidRDefault="00067C16" w:rsidP="002A09C8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8D34F7" w:rsidRPr="003D5EE2" w14:paraId="5EC727FA" w14:textId="77777777" w:rsidTr="009E7373">
        <w:trPr>
          <w:cantSplit/>
          <w:trHeight w:val="35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038E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5724" w14:textId="77777777" w:rsidR="008D34F7" w:rsidRPr="003D5EE2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0A40" w14:textId="77777777" w:rsidR="008D34F7" w:rsidRPr="009E0859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EAA2" w14:textId="77777777" w:rsidR="008D34F7" w:rsidRPr="009E0859" w:rsidRDefault="00E41BCF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F0DE" w14:textId="53B5A6F8" w:rsidR="00067C16" w:rsidRPr="009E0859" w:rsidRDefault="00067C16" w:rsidP="00E0669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840.000,00</w:t>
            </w:r>
          </w:p>
        </w:tc>
      </w:tr>
      <w:tr w:rsidR="001B737E" w:rsidRPr="003D5EE2" w14:paraId="6D8A6361" w14:textId="77777777" w:rsidTr="009E7373">
        <w:trPr>
          <w:cantSplit/>
          <w:trHeight w:val="5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BDCE" w14:textId="77777777" w:rsidR="001B737E" w:rsidRPr="003D5EE2" w:rsidRDefault="001B737E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6BB7" w14:textId="77777777" w:rsidR="001B737E" w:rsidRPr="003D5EE2" w:rsidRDefault="001B737E" w:rsidP="001B737E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i ostali elaborati za rekonstrukciju postojećeg cjevovoda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2A30" w14:textId="4E683986" w:rsidR="00067C16" w:rsidRPr="009E0859" w:rsidRDefault="00067C16" w:rsidP="005C00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8.293,00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640E" w14:textId="77777777" w:rsidR="001B737E" w:rsidRPr="009E0859" w:rsidRDefault="005A6B96" w:rsidP="001B73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4726" w14:textId="617D9BE5" w:rsidR="00067C16" w:rsidRPr="009E0859" w:rsidRDefault="00067C16" w:rsidP="005C003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8.293,00</w:t>
            </w:r>
          </w:p>
        </w:tc>
      </w:tr>
      <w:tr w:rsidR="00CD4E92" w:rsidRPr="003D5EE2" w14:paraId="3D135301" w14:textId="77777777" w:rsidTr="009E7373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73A0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7B6D7" w14:textId="77777777" w:rsidR="00CD4E92" w:rsidRPr="003D5EE2" w:rsidRDefault="00CD4E92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175E" w14:textId="7A37AD8A" w:rsidR="00CD4E92" w:rsidRPr="009E0859" w:rsidRDefault="00067C16" w:rsidP="001B737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1.968.293,00</w:t>
            </w:r>
          </w:p>
        </w:tc>
      </w:tr>
    </w:tbl>
    <w:p w14:paraId="29642FBF" w14:textId="77777777" w:rsidR="00CC339C" w:rsidRDefault="00CC339C"/>
    <w:p w14:paraId="1AC1D2BF" w14:textId="77777777" w:rsidR="009E0859" w:rsidRDefault="00CC339C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  <w:r>
        <w:rPr>
          <w:rFonts w:ascii="Cambria" w:eastAsia="Times New Roman" w:hAnsi="Cambria" w:cs="Arial"/>
          <w:b/>
          <w:sz w:val="24"/>
          <w:szCs w:val="24"/>
          <w:lang w:val="hr-HR"/>
        </w:rPr>
        <w:lastRenderedPageBreak/>
        <w:tab/>
      </w:r>
    </w:p>
    <w:tbl>
      <w:tblPr>
        <w:tblW w:w="949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3D5EE2" w14:paraId="33B6ADEF" w14:textId="77777777" w:rsidTr="00CC339C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shd w:val="clear" w:color="auto" w:fill="auto"/>
            <w:noWrap/>
            <w:vAlign w:val="bottom"/>
            <w:hideMark/>
          </w:tcPr>
          <w:p w14:paraId="258FE03D" w14:textId="77777777" w:rsidR="0025107B" w:rsidRDefault="0025107B" w:rsidP="00CC339C">
            <w:pPr>
              <w:pStyle w:val="Odlomakpopisa"/>
              <w:ind w:left="709"/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</w:pPr>
          </w:p>
          <w:p w14:paraId="1B9A56BC" w14:textId="50FEE6F3" w:rsidR="00E9777E" w:rsidRPr="00CC339C" w:rsidRDefault="00CC339C" w:rsidP="00CC339C">
            <w:pPr>
              <w:pStyle w:val="Odlomakpopisa"/>
              <w:ind w:left="709"/>
            </w:pPr>
            <w:r w:rsidRPr="00CC339C">
              <w:rPr>
                <w:rFonts w:ascii="Cambria" w:eastAsia="Times New Roman" w:hAnsi="Cambria" w:cs="Arial"/>
                <w:b/>
                <w:sz w:val="24"/>
                <w:szCs w:val="24"/>
                <w:lang w:val="hr-HR"/>
              </w:rPr>
              <w:t>2. Sustav otpadnih voda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14:paraId="0AFE2438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14:paraId="52C03B7B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3D5EE2" w14:paraId="7FAF487A" w14:textId="77777777" w:rsidTr="00CC339C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71E9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A115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6743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74DE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3D5EE2" w14:paraId="615F17BE" w14:textId="77777777" w:rsidTr="00CC339C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7CBD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216B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0001" w14:textId="77777777" w:rsidR="00E9777E" w:rsidRPr="003D5EE2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1A21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2FE4" w14:textId="77777777" w:rsidR="00E9777E" w:rsidRPr="003D5EE2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67827" w:rsidRPr="003D5EE2" w14:paraId="35E6E08F" w14:textId="77777777" w:rsidTr="00CC339C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ACAB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6BD2CB06" w14:textId="77777777" w:rsidR="00D67827" w:rsidRPr="003D5EE2" w:rsidRDefault="00D6782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9A25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3AFD45BF" w14:textId="77777777" w:rsidR="00D67827" w:rsidRPr="003D5EE2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 sustava odvodnje otpadnih voda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DF97" w14:textId="4C60E984" w:rsidR="00291E4F" w:rsidRPr="009E0859" w:rsidRDefault="00291E4F" w:rsidP="00EA7F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4.097.537,00</w:t>
            </w:r>
          </w:p>
          <w:p w14:paraId="21699518" w14:textId="03BEE94D" w:rsidR="00291E4F" w:rsidRPr="009E0859" w:rsidRDefault="00291E4F" w:rsidP="00EA7F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71FD" w14:textId="77777777" w:rsidR="00D67827" w:rsidRPr="009E0859" w:rsidRDefault="00D6782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CC1A20" w:rsidRPr="003D5EE2" w14:paraId="4D1D156C" w14:textId="77777777" w:rsidTr="00CC1A20">
        <w:trPr>
          <w:trHeight w:val="5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1AC22" w14:textId="77777777" w:rsidR="00CC1A20" w:rsidRPr="003D5EE2" w:rsidRDefault="00CC1A20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57A8D" w14:textId="77777777" w:rsidR="00CC1A20" w:rsidRPr="003D5EE2" w:rsidRDefault="00CC1A20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Izgradnja kanalizacije u Radnoj zoni Jablanovec</w:t>
            </w: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6A21" w14:textId="60640D0E" w:rsidR="00CC1A20" w:rsidRPr="009E0859" w:rsidRDefault="00CC1A20" w:rsidP="00AB06A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37.537,00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37E61" w14:textId="77777777" w:rsidR="00CC1A20" w:rsidRPr="009E0859" w:rsidRDefault="00CC1A20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43BF6" w14:textId="65979244" w:rsidR="00CC1A20" w:rsidRPr="009E0859" w:rsidRDefault="00CC1A20" w:rsidP="003E1AD9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35.000,00</w:t>
            </w:r>
          </w:p>
        </w:tc>
      </w:tr>
      <w:tr w:rsidR="00CC1A20" w:rsidRPr="003D5EE2" w14:paraId="6DAACEA0" w14:textId="77777777" w:rsidTr="00CC1A20">
        <w:trPr>
          <w:trHeight w:val="389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78846" w14:textId="77777777" w:rsidR="00CC1A20" w:rsidRPr="003D5EE2" w:rsidRDefault="00CC1A20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3BE12" w14:textId="77777777" w:rsidR="00CC1A20" w:rsidRDefault="00CC1A20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F8DD0" w14:textId="77777777" w:rsidR="00CC1A20" w:rsidRPr="009E0859" w:rsidRDefault="00CC1A20" w:rsidP="00AB06A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00CCD" w14:textId="430A7948" w:rsidR="00CC1A20" w:rsidRPr="009E0859" w:rsidRDefault="00CC1A20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7DCB4" w14:textId="20A4A81C" w:rsidR="00CC1A20" w:rsidRPr="009E0859" w:rsidRDefault="00CC1A20" w:rsidP="003E1AD9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2.537,00</w:t>
            </w:r>
          </w:p>
        </w:tc>
      </w:tr>
      <w:tr w:rsidR="009E0859" w:rsidRPr="009E0859" w14:paraId="37AA6AEB" w14:textId="77777777" w:rsidTr="00CC339C">
        <w:trPr>
          <w:trHeight w:val="6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BADE4" w14:textId="77777777" w:rsidR="009E7373" w:rsidRPr="009E0859" w:rsidRDefault="009E7373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B05FA" w14:textId="77777777" w:rsidR="009E7373" w:rsidRPr="009E0859" w:rsidRDefault="009E7373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Izgradnja sustava odvodnje otpadnih voda u Gospodarskoj zoni ''Bistra''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F44F5" w14:textId="385F1F24" w:rsidR="00067ADF" w:rsidRPr="009E0859" w:rsidRDefault="00067ADF" w:rsidP="009E73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3.900.000,00</w:t>
            </w:r>
          </w:p>
          <w:p w14:paraId="6FA5E13E" w14:textId="77777777" w:rsidR="00275185" w:rsidRPr="009E0859" w:rsidRDefault="00275185" w:rsidP="009E73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3481354B" w14:textId="451875C9" w:rsidR="00763E9E" w:rsidRPr="009E0859" w:rsidRDefault="00763E9E" w:rsidP="009E73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64042" w14:textId="77777777" w:rsidR="009E7373" w:rsidRPr="009E0859" w:rsidRDefault="009E7373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BFECB" w14:textId="57A019C1" w:rsidR="00CE2964" w:rsidRPr="009E0859" w:rsidRDefault="00CE2964" w:rsidP="00202D5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1.903.915,36</w:t>
            </w:r>
          </w:p>
        </w:tc>
      </w:tr>
      <w:tr w:rsidR="009E0859" w:rsidRPr="009E0859" w14:paraId="1A7B468E" w14:textId="77777777" w:rsidTr="00CC339C">
        <w:trPr>
          <w:trHeight w:val="6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4838D" w14:textId="77777777" w:rsidR="001D415B" w:rsidRPr="009E0859" w:rsidRDefault="001D415B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78B52" w14:textId="77777777" w:rsidR="001D415B" w:rsidRPr="009E0859" w:rsidRDefault="001D415B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88D20" w14:textId="77777777" w:rsidR="001D415B" w:rsidRPr="009E0859" w:rsidRDefault="001D415B" w:rsidP="009E737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AD147" w14:textId="77777777" w:rsidR="001D415B" w:rsidRPr="009E0859" w:rsidRDefault="00953796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KAPITALNE POMOĆI MINISTARSTVO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B63AA" w14:textId="04A7B786" w:rsidR="00CE2964" w:rsidRPr="009E0859" w:rsidRDefault="00CE2964" w:rsidP="00202D5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198.177,20</w:t>
            </w:r>
          </w:p>
        </w:tc>
      </w:tr>
      <w:tr w:rsidR="009E0859" w:rsidRPr="009E0859" w14:paraId="43A8D40B" w14:textId="77777777" w:rsidTr="00CC339C">
        <w:trPr>
          <w:trHeight w:val="688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4091D" w14:textId="77777777" w:rsidR="009E7373" w:rsidRPr="009E0859" w:rsidRDefault="009E7373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E4D90" w14:textId="77777777" w:rsidR="009E7373" w:rsidRPr="009E0859" w:rsidRDefault="009E7373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277B5" w14:textId="77777777" w:rsidR="009E7373" w:rsidRPr="009E0859" w:rsidRDefault="009E7373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75843" w14:textId="77777777" w:rsidR="009E7373" w:rsidRPr="009E0859" w:rsidRDefault="009E7373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1BF69" w14:textId="7C5FE612" w:rsidR="00CE2964" w:rsidRPr="009E0859" w:rsidRDefault="00CE2964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1.600.907,44</w:t>
            </w:r>
          </w:p>
        </w:tc>
      </w:tr>
      <w:tr w:rsidR="009E0859" w:rsidRPr="009E0859" w14:paraId="50203233" w14:textId="77777777" w:rsidTr="00CC1A20">
        <w:trPr>
          <w:trHeight w:val="465"/>
        </w:trPr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9A801" w14:textId="77777777" w:rsidR="005A65ED" w:rsidRPr="009E0859" w:rsidRDefault="005A65ED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F079A" w14:textId="77777777" w:rsidR="005A65ED" w:rsidRPr="009E0859" w:rsidRDefault="005A65ED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3859A" w14:textId="77777777" w:rsidR="005A65ED" w:rsidRPr="009E0859" w:rsidRDefault="005A65ED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91293" w14:textId="78130A0D" w:rsidR="005A65ED" w:rsidRPr="009E0859" w:rsidRDefault="005A65ED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A82FE" w14:textId="70EB43D3" w:rsidR="005A65ED" w:rsidRPr="009E0859" w:rsidRDefault="005A65ED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197.000,00</w:t>
            </w:r>
          </w:p>
        </w:tc>
      </w:tr>
      <w:tr w:rsidR="009E0859" w:rsidRPr="009E0859" w14:paraId="287852FE" w14:textId="77777777" w:rsidTr="00CC339C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B8CFB" w14:textId="77777777" w:rsidR="003B6489" w:rsidRPr="009E0859" w:rsidRDefault="003B648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C41A5" w14:textId="77777777" w:rsidR="003B6489" w:rsidRPr="009E0859" w:rsidRDefault="003B6489" w:rsidP="007424F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Izgradnja priključaka na sustav odvodnje otpadnih voda u Podgorskoj ulici (Faza I.)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EFCDB" w14:textId="43E41920" w:rsidR="00C3169C" w:rsidRPr="009E0859" w:rsidRDefault="00CC1A20" w:rsidP="006C4E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160.000,00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733F4" w14:textId="77777777" w:rsidR="003B6489" w:rsidRPr="009E0859" w:rsidRDefault="003B6489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0DBAD" w14:textId="0F208E1A" w:rsidR="00E0718C" w:rsidRPr="009E0859" w:rsidRDefault="005A65ED" w:rsidP="006C4EB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160.000,00</w:t>
            </w:r>
          </w:p>
        </w:tc>
      </w:tr>
      <w:tr w:rsidR="009E0859" w:rsidRPr="009E0859" w14:paraId="79C02D77" w14:textId="77777777" w:rsidTr="00CC339C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2601F" w14:textId="77777777" w:rsidR="00C20D25" w:rsidRPr="009E0859" w:rsidRDefault="00C20D2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E3810" w14:textId="77777777" w:rsidR="00C20D25" w:rsidRPr="009E0859" w:rsidRDefault="00C20D25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99D80" w14:textId="56199B6D" w:rsidR="00291E4F" w:rsidRPr="009E0859" w:rsidRDefault="00291E4F" w:rsidP="00A15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70.660,51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BE941" w14:textId="77777777" w:rsidR="00C20D25" w:rsidRPr="009E0859" w:rsidRDefault="00C20D25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9E0859" w:rsidRPr="009E0859" w14:paraId="1CD5FA43" w14:textId="77777777" w:rsidTr="00CC339C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A5C1D" w14:textId="7EAB97D7" w:rsidR="00B11004" w:rsidRPr="009E0859" w:rsidRDefault="00B11004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</w:t>
            </w:r>
            <w:r w:rsidR="009E0859"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</w:t>
            </w: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CA246" w14:textId="77777777" w:rsidR="00B11004" w:rsidRPr="009E0859" w:rsidRDefault="00B11004" w:rsidP="00B1100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Izrada Idejnog i Glavnog projekta za nastavak programa na području aglomeracija zaprešić 2021 – 2027.god.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A13D3" w14:textId="65717407" w:rsidR="00C3169C" w:rsidRPr="009E0859" w:rsidRDefault="00C3169C" w:rsidP="001401E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8.660,51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74891" w14:textId="77777777" w:rsidR="00B11004" w:rsidRPr="009E0859" w:rsidRDefault="005A6B96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79E05" w14:textId="75A04FE0" w:rsidR="00291E4F" w:rsidRPr="009E0859" w:rsidRDefault="00291E4F" w:rsidP="001401EE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8.660,51</w:t>
            </w:r>
          </w:p>
        </w:tc>
      </w:tr>
      <w:tr w:rsidR="009E0859" w:rsidRPr="009E0859" w14:paraId="778F4CC5" w14:textId="77777777" w:rsidTr="00CC339C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01B77" w14:textId="7A448F50" w:rsidR="00191DF1" w:rsidRPr="009E0859" w:rsidRDefault="00191DF1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</w:t>
            </w:r>
            <w:r w:rsidR="009E0859"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</w:t>
            </w: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A7F91" w14:textId="77777777" w:rsidR="00191DF1" w:rsidRPr="009E0859" w:rsidRDefault="001441FD" w:rsidP="00B1100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Rješavanje imovinsko-pravnih odnosa (</w:t>
            </w:r>
            <w:r w:rsidR="00191DF1"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</w:t>
            </w: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zvlaštenje)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CC79F" w14:textId="07C11E91" w:rsidR="00C3169C" w:rsidRPr="009E0859" w:rsidRDefault="00C3169C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62.000,00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318D3" w14:textId="77777777" w:rsidR="00191DF1" w:rsidRPr="009E0859" w:rsidRDefault="00CA04F3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C0602" w14:textId="3BB34E48" w:rsidR="00E0718C" w:rsidRPr="009E0859" w:rsidRDefault="00E0718C" w:rsidP="00B06AEC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62.000,00</w:t>
            </w:r>
          </w:p>
        </w:tc>
      </w:tr>
      <w:tr w:rsidR="009E0859" w:rsidRPr="009E0859" w14:paraId="67912FB7" w14:textId="77777777" w:rsidTr="00CC339C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7F03A" w14:textId="745FF235" w:rsidR="00DE4A21" w:rsidRPr="009E0859" w:rsidRDefault="00DE4A21" w:rsidP="00DE4A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</w:t>
            </w:r>
            <w:r w:rsidR="009E0859"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</w:t>
            </w: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7997D" w14:textId="77777777" w:rsidR="00DE4A21" w:rsidRPr="009E0859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847FF" w14:textId="0372E4D6" w:rsidR="00763E9E" w:rsidRPr="009E0859" w:rsidRDefault="00763E9E" w:rsidP="00A274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40.000,00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ED794" w14:textId="77777777" w:rsidR="00DE4A21" w:rsidRPr="009E0859" w:rsidRDefault="00DE4A21" w:rsidP="00DE4A2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9E0859" w:rsidRPr="009E0859" w14:paraId="67A03A39" w14:textId="77777777" w:rsidTr="00CC339C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F80" w14:textId="4E991F2E" w:rsidR="00DE4A21" w:rsidRPr="009E0859" w:rsidRDefault="00DE4A21" w:rsidP="00DE4A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</w:t>
            </w:r>
            <w:r w:rsidR="009E0859"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</w:t>
            </w: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4A2F" w14:textId="77777777" w:rsidR="00DE4A21" w:rsidRPr="009E0859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Stručni i investicijski nadzor za izgradnju sustava odvodnje otpadnih voda u Gospodarskoj zoni ''Bistra''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A7E5" w14:textId="1DE09C3B" w:rsidR="00763E9E" w:rsidRPr="009E0859" w:rsidRDefault="00763E9E" w:rsidP="00A274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40.000,00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C638" w14:textId="77777777" w:rsidR="00DE4A21" w:rsidRPr="009E0859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3DDE" w14:textId="13733544" w:rsidR="00E0718C" w:rsidRPr="009E0859" w:rsidRDefault="00E0718C" w:rsidP="00DE4A21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40.000,00</w:t>
            </w:r>
          </w:p>
        </w:tc>
      </w:tr>
      <w:tr w:rsidR="00DE4A21" w:rsidRPr="009E0859" w14:paraId="07DD0E71" w14:textId="77777777" w:rsidTr="00CC339C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68EFA" w14:textId="77777777" w:rsidR="00DE4A21" w:rsidRPr="009E0859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7C060" w14:textId="77777777" w:rsidR="00DE4A21" w:rsidRPr="009E0859" w:rsidRDefault="00DE4A21" w:rsidP="00DE4A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D528" w14:textId="634E14F4" w:rsidR="00DE4A21" w:rsidRPr="009E0859" w:rsidRDefault="00067C16" w:rsidP="00AC5FB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4.208.197,51</w:t>
            </w:r>
          </w:p>
        </w:tc>
      </w:tr>
    </w:tbl>
    <w:p w14:paraId="467FAD4A" w14:textId="77777777" w:rsidR="00E923CE" w:rsidRPr="009E0859" w:rsidRDefault="00E923CE" w:rsidP="00CC5761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B27B81E" w14:textId="6FF8E6D5" w:rsidR="00910ABE" w:rsidRPr="009E0859" w:rsidRDefault="00910ABE" w:rsidP="009E25B4">
      <w:pPr>
        <w:contextualSpacing/>
        <w:jc w:val="center"/>
        <w:outlineLvl w:val="0"/>
        <w:rPr>
          <w:rFonts w:ascii="Cambria" w:hAnsi="Cambria" w:cs="Arial"/>
          <w:b/>
          <w:lang w:val="hr-HR"/>
        </w:rPr>
      </w:pPr>
      <w:r w:rsidRPr="009E0859">
        <w:rPr>
          <w:rFonts w:ascii="Cambria" w:hAnsi="Cambria" w:cs="Arial"/>
          <w:b/>
          <w:lang w:val="hr-HR"/>
        </w:rPr>
        <w:t xml:space="preserve">UKUPNO PLANIRANO : </w:t>
      </w:r>
      <w:r w:rsidR="00067C16" w:rsidRPr="009E0859">
        <w:rPr>
          <w:rFonts w:ascii="Cambria" w:hAnsi="Cambria" w:cs="Arial"/>
          <w:b/>
          <w:lang w:val="hr-HR"/>
        </w:rPr>
        <w:t>6.176.490,51</w:t>
      </w:r>
      <w:r w:rsidR="009E0859" w:rsidRPr="009E0859">
        <w:rPr>
          <w:rFonts w:ascii="Cambria" w:hAnsi="Cambria" w:cs="Arial"/>
          <w:b/>
          <w:lang w:val="hr-HR"/>
        </w:rPr>
        <w:t xml:space="preserve"> kn</w:t>
      </w:r>
    </w:p>
    <w:p w14:paraId="2DCF0E46" w14:textId="77777777" w:rsidR="00A22E76" w:rsidRPr="009E0859" w:rsidRDefault="00A22E76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9EEF5B4" w14:textId="77777777" w:rsidR="00E276BF" w:rsidRDefault="00E276BF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7B634FD2" w14:textId="1143C2FE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092DEC">
        <w:rPr>
          <w:rFonts w:ascii="Cambria" w:hAnsi="Cambria" w:cs="Arial"/>
          <w:b/>
          <w:sz w:val="20"/>
          <w:szCs w:val="20"/>
          <w:lang w:val="hr-HR"/>
        </w:rPr>
        <w:t>3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6F9C4DDB" w14:textId="77777777" w:rsidR="007709F3" w:rsidRPr="003D5EE2" w:rsidRDefault="007709F3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BFA1491" w14:textId="177E4E65" w:rsidR="002B1731" w:rsidRDefault="00707282" w:rsidP="002B1731">
      <w:pPr>
        <w:jc w:val="both"/>
        <w:rPr>
          <w:rFonts w:ascii="Cambria" w:hAnsi="Cambria"/>
          <w:sz w:val="20"/>
          <w:szCs w:val="20"/>
          <w:lang w:val="hr-HR"/>
        </w:rPr>
      </w:pPr>
      <w:r w:rsidRPr="003D5EE2">
        <w:rPr>
          <w:rFonts w:ascii="Cambria" w:hAnsi="Cambria"/>
          <w:sz w:val="20"/>
          <w:szCs w:val="20"/>
          <w:lang w:val="hr-HR"/>
        </w:rPr>
        <w:t xml:space="preserve">Ova Izmjena Programa stupa na snagu </w:t>
      </w:r>
      <w:r w:rsidR="007709F3">
        <w:rPr>
          <w:rFonts w:ascii="Cambria" w:hAnsi="Cambria"/>
          <w:sz w:val="20"/>
          <w:szCs w:val="20"/>
          <w:lang w:val="hr-HR"/>
        </w:rPr>
        <w:t>dan nakon dana objave</w:t>
      </w:r>
      <w:r w:rsidRPr="003D5EE2">
        <w:rPr>
          <w:rFonts w:ascii="Cambria" w:hAnsi="Cambria"/>
          <w:sz w:val="20"/>
          <w:szCs w:val="20"/>
          <w:lang w:val="hr-HR"/>
        </w:rPr>
        <w:t xml:space="preserve"> u Službenom glasniku Općine Bistra.</w:t>
      </w:r>
    </w:p>
    <w:p w14:paraId="792585C2" w14:textId="77777777" w:rsidR="007709F3" w:rsidRDefault="007709F3" w:rsidP="0005371E">
      <w:pPr>
        <w:ind w:left="4536"/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33F3BA18" w14:textId="6392286B" w:rsidR="0005371E" w:rsidRPr="007709F3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="00E24621" w:rsidRPr="007709F3">
        <w:rPr>
          <w:rFonts w:ascii="Cambria" w:hAnsi="Cambria" w:cs="Arial"/>
          <w:b/>
          <w:sz w:val="20"/>
          <w:szCs w:val="20"/>
          <w:lang w:val="hr-HR"/>
        </w:rPr>
        <w:t>P</w:t>
      </w:r>
      <w:r w:rsidR="000805A1" w:rsidRPr="007709F3">
        <w:rPr>
          <w:rFonts w:ascii="Cambria" w:hAnsi="Cambria" w:cs="Arial"/>
          <w:b/>
          <w:sz w:val="20"/>
          <w:szCs w:val="20"/>
          <w:lang w:val="hr-HR"/>
        </w:rPr>
        <w:t>redsjednik</w:t>
      </w:r>
      <w:r w:rsidR="00E24621" w:rsidRPr="007709F3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C179DE" w:rsidRPr="007709F3">
        <w:rPr>
          <w:rFonts w:ascii="Cambria" w:hAnsi="Cambria" w:cs="Arial"/>
          <w:b/>
          <w:sz w:val="20"/>
          <w:szCs w:val="20"/>
          <w:lang w:val="hr-HR"/>
        </w:rPr>
        <w:t>Općinskog vijeća</w:t>
      </w:r>
    </w:p>
    <w:p w14:paraId="28370622" w14:textId="5B0A7188" w:rsidR="00910ABE" w:rsidRPr="00E24621" w:rsidRDefault="0005371E" w:rsidP="0005371E">
      <w:pPr>
        <w:ind w:left="4536"/>
        <w:contextualSpacing/>
        <w:jc w:val="center"/>
        <w:rPr>
          <w:rFonts w:ascii="Cambria" w:hAnsi="Cambria" w:cs="Arial"/>
          <w:i/>
          <w:color w:val="FF0000"/>
          <w:sz w:val="20"/>
          <w:szCs w:val="20"/>
          <w:lang w:val="hr-HR"/>
        </w:rPr>
      </w:pPr>
      <w:r w:rsidRPr="007709F3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7709F3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0805A1" w:rsidRPr="007709F3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7709F3">
        <w:rPr>
          <w:rFonts w:ascii="Cambria" w:hAnsi="Cambria" w:cs="Arial"/>
          <w:b/>
          <w:sz w:val="20"/>
          <w:szCs w:val="20"/>
          <w:lang w:val="hr-HR"/>
        </w:rPr>
        <w:tab/>
      </w:r>
      <w:r w:rsidR="00910ABE" w:rsidRPr="00E24621">
        <w:rPr>
          <w:rFonts w:ascii="Cambria" w:hAnsi="Cambria" w:cs="Arial"/>
          <w:i/>
          <w:color w:val="FF0000"/>
          <w:sz w:val="20"/>
          <w:szCs w:val="20"/>
          <w:lang w:val="hr-HR"/>
        </w:rPr>
        <w:tab/>
      </w:r>
    </w:p>
    <w:sectPr w:rsidR="00910ABE" w:rsidRPr="00E24621" w:rsidSect="00CC339C">
      <w:footerReference w:type="default" r:id="rId8"/>
      <w:pgSz w:w="11906" w:h="16838"/>
      <w:pgMar w:top="142" w:right="1304" w:bottom="56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7C92" w14:textId="77777777" w:rsidR="000D059B" w:rsidRDefault="000D059B" w:rsidP="00427469">
      <w:pPr>
        <w:spacing w:after="0" w:line="240" w:lineRule="auto"/>
      </w:pPr>
      <w:r>
        <w:separator/>
      </w:r>
    </w:p>
  </w:endnote>
  <w:endnote w:type="continuationSeparator" w:id="0">
    <w:p w14:paraId="46DF48ED" w14:textId="77777777" w:rsidR="000D059B" w:rsidRDefault="000D059B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3C7B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5A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DCF3" w14:textId="77777777" w:rsidR="000D059B" w:rsidRDefault="000D059B" w:rsidP="00427469">
      <w:pPr>
        <w:spacing w:after="0" w:line="240" w:lineRule="auto"/>
      </w:pPr>
      <w:r>
        <w:separator/>
      </w:r>
    </w:p>
  </w:footnote>
  <w:footnote w:type="continuationSeparator" w:id="0">
    <w:p w14:paraId="69016A87" w14:textId="77777777" w:rsidR="000D059B" w:rsidRDefault="000D059B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6EAC2D92"/>
    <w:lvl w:ilvl="0" w:tplc="83A00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483D"/>
    <w:multiLevelType w:val="hybridMultilevel"/>
    <w:tmpl w:val="3F46AE3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98248">
    <w:abstractNumId w:val="2"/>
  </w:num>
  <w:num w:numId="2" w16cid:durableId="1188759703">
    <w:abstractNumId w:val="14"/>
  </w:num>
  <w:num w:numId="3" w16cid:durableId="37342738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133309">
    <w:abstractNumId w:val="9"/>
  </w:num>
  <w:num w:numId="5" w16cid:durableId="1899706817">
    <w:abstractNumId w:val="8"/>
  </w:num>
  <w:num w:numId="6" w16cid:durableId="1651325495">
    <w:abstractNumId w:val="13"/>
  </w:num>
  <w:num w:numId="7" w16cid:durableId="850528354">
    <w:abstractNumId w:val="6"/>
  </w:num>
  <w:num w:numId="8" w16cid:durableId="313681048">
    <w:abstractNumId w:val="15"/>
  </w:num>
  <w:num w:numId="9" w16cid:durableId="942806793">
    <w:abstractNumId w:val="11"/>
  </w:num>
  <w:num w:numId="10" w16cid:durableId="2124954200">
    <w:abstractNumId w:val="0"/>
  </w:num>
  <w:num w:numId="11" w16cid:durableId="182525167">
    <w:abstractNumId w:val="16"/>
  </w:num>
  <w:num w:numId="12" w16cid:durableId="876817924">
    <w:abstractNumId w:val="10"/>
  </w:num>
  <w:num w:numId="13" w16cid:durableId="866022123">
    <w:abstractNumId w:val="7"/>
  </w:num>
  <w:num w:numId="14" w16cid:durableId="2086566339">
    <w:abstractNumId w:val="3"/>
  </w:num>
  <w:num w:numId="15" w16cid:durableId="89398401">
    <w:abstractNumId w:val="1"/>
  </w:num>
  <w:num w:numId="16" w16cid:durableId="730731000">
    <w:abstractNumId w:val="4"/>
  </w:num>
  <w:num w:numId="17" w16cid:durableId="415907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10B49"/>
    <w:rsid w:val="00014178"/>
    <w:rsid w:val="00014724"/>
    <w:rsid w:val="00016009"/>
    <w:rsid w:val="00023301"/>
    <w:rsid w:val="00027FB4"/>
    <w:rsid w:val="0003012D"/>
    <w:rsid w:val="00031C09"/>
    <w:rsid w:val="00032D4A"/>
    <w:rsid w:val="00032DE4"/>
    <w:rsid w:val="00036D79"/>
    <w:rsid w:val="00037007"/>
    <w:rsid w:val="00037342"/>
    <w:rsid w:val="00037ED0"/>
    <w:rsid w:val="00045837"/>
    <w:rsid w:val="0005371E"/>
    <w:rsid w:val="00055D31"/>
    <w:rsid w:val="00057291"/>
    <w:rsid w:val="00063412"/>
    <w:rsid w:val="00067ADF"/>
    <w:rsid w:val="00067C16"/>
    <w:rsid w:val="0007018A"/>
    <w:rsid w:val="000718FE"/>
    <w:rsid w:val="00071C98"/>
    <w:rsid w:val="00076006"/>
    <w:rsid w:val="000768CF"/>
    <w:rsid w:val="00076BC0"/>
    <w:rsid w:val="00077BF1"/>
    <w:rsid w:val="000805A1"/>
    <w:rsid w:val="00080BB7"/>
    <w:rsid w:val="0008431D"/>
    <w:rsid w:val="00087B2C"/>
    <w:rsid w:val="00092DEC"/>
    <w:rsid w:val="00095934"/>
    <w:rsid w:val="000959CB"/>
    <w:rsid w:val="000A2636"/>
    <w:rsid w:val="000A3726"/>
    <w:rsid w:val="000A5B99"/>
    <w:rsid w:val="000A6D43"/>
    <w:rsid w:val="000B4164"/>
    <w:rsid w:val="000C379F"/>
    <w:rsid w:val="000C6CEE"/>
    <w:rsid w:val="000C7105"/>
    <w:rsid w:val="000C72B5"/>
    <w:rsid w:val="000C7F93"/>
    <w:rsid w:val="000D025A"/>
    <w:rsid w:val="000D059B"/>
    <w:rsid w:val="000D1E4D"/>
    <w:rsid w:val="000D5FD1"/>
    <w:rsid w:val="000D61DB"/>
    <w:rsid w:val="000E3A4F"/>
    <w:rsid w:val="000E465E"/>
    <w:rsid w:val="000F26E6"/>
    <w:rsid w:val="00103647"/>
    <w:rsid w:val="0010534C"/>
    <w:rsid w:val="001065C3"/>
    <w:rsid w:val="00106F40"/>
    <w:rsid w:val="001115CC"/>
    <w:rsid w:val="00111FE6"/>
    <w:rsid w:val="00120D6B"/>
    <w:rsid w:val="00123F15"/>
    <w:rsid w:val="001304CD"/>
    <w:rsid w:val="001401EE"/>
    <w:rsid w:val="001427F7"/>
    <w:rsid w:val="001441FD"/>
    <w:rsid w:val="001469BB"/>
    <w:rsid w:val="00150BEC"/>
    <w:rsid w:val="00160416"/>
    <w:rsid w:val="0016164B"/>
    <w:rsid w:val="001653B4"/>
    <w:rsid w:val="0017582C"/>
    <w:rsid w:val="00177D0D"/>
    <w:rsid w:val="0018151F"/>
    <w:rsid w:val="00185419"/>
    <w:rsid w:val="00187F7C"/>
    <w:rsid w:val="00191727"/>
    <w:rsid w:val="00191DF1"/>
    <w:rsid w:val="001933C2"/>
    <w:rsid w:val="00194AB7"/>
    <w:rsid w:val="0019585B"/>
    <w:rsid w:val="00196F56"/>
    <w:rsid w:val="001A3654"/>
    <w:rsid w:val="001A3959"/>
    <w:rsid w:val="001A39C3"/>
    <w:rsid w:val="001A566E"/>
    <w:rsid w:val="001A5ABE"/>
    <w:rsid w:val="001B25E9"/>
    <w:rsid w:val="001B41BC"/>
    <w:rsid w:val="001B69E9"/>
    <w:rsid w:val="001B737E"/>
    <w:rsid w:val="001C1633"/>
    <w:rsid w:val="001C1EA2"/>
    <w:rsid w:val="001C2113"/>
    <w:rsid w:val="001C23BA"/>
    <w:rsid w:val="001C2880"/>
    <w:rsid w:val="001C4FE0"/>
    <w:rsid w:val="001C5D92"/>
    <w:rsid w:val="001D094D"/>
    <w:rsid w:val="001D3767"/>
    <w:rsid w:val="001D415B"/>
    <w:rsid w:val="001E22F8"/>
    <w:rsid w:val="001E240B"/>
    <w:rsid w:val="001E6086"/>
    <w:rsid w:val="001E6324"/>
    <w:rsid w:val="001E75F5"/>
    <w:rsid w:val="001F179F"/>
    <w:rsid w:val="001F19A1"/>
    <w:rsid w:val="001F2D0D"/>
    <w:rsid w:val="001F35EC"/>
    <w:rsid w:val="001F3967"/>
    <w:rsid w:val="00202799"/>
    <w:rsid w:val="00202D5C"/>
    <w:rsid w:val="002036F7"/>
    <w:rsid w:val="00216985"/>
    <w:rsid w:val="00231381"/>
    <w:rsid w:val="00231DDF"/>
    <w:rsid w:val="00233790"/>
    <w:rsid w:val="00233B7E"/>
    <w:rsid w:val="00234159"/>
    <w:rsid w:val="00234C49"/>
    <w:rsid w:val="002453B0"/>
    <w:rsid w:val="0025107B"/>
    <w:rsid w:val="00257F48"/>
    <w:rsid w:val="0026277C"/>
    <w:rsid w:val="0026684C"/>
    <w:rsid w:val="00272EF7"/>
    <w:rsid w:val="00273F86"/>
    <w:rsid w:val="0027425E"/>
    <w:rsid w:val="00275185"/>
    <w:rsid w:val="0027735B"/>
    <w:rsid w:val="0028254F"/>
    <w:rsid w:val="00285DC8"/>
    <w:rsid w:val="00287E53"/>
    <w:rsid w:val="00291E4F"/>
    <w:rsid w:val="00294DF0"/>
    <w:rsid w:val="00294E8E"/>
    <w:rsid w:val="002A0273"/>
    <w:rsid w:val="002A09C8"/>
    <w:rsid w:val="002A1C44"/>
    <w:rsid w:val="002A5B5A"/>
    <w:rsid w:val="002A6335"/>
    <w:rsid w:val="002B1731"/>
    <w:rsid w:val="002B6D8F"/>
    <w:rsid w:val="002C012C"/>
    <w:rsid w:val="002C539B"/>
    <w:rsid w:val="002C5C07"/>
    <w:rsid w:val="002D1BC3"/>
    <w:rsid w:val="002D26BB"/>
    <w:rsid w:val="002D5216"/>
    <w:rsid w:val="002D54AA"/>
    <w:rsid w:val="002D5844"/>
    <w:rsid w:val="002D7E17"/>
    <w:rsid w:val="002E0467"/>
    <w:rsid w:val="002E0643"/>
    <w:rsid w:val="002E5268"/>
    <w:rsid w:val="002F3CCE"/>
    <w:rsid w:val="002F745B"/>
    <w:rsid w:val="003077B8"/>
    <w:rsid w:val="003125A9"/>
    <w:rsid w:val="003129D9"/>
    <w:rsid w:val="003233BE"/>
    <w:rsid w:val="003250B3"/>
    <w:rsid w:val="00332B61"/>
    <w:rsid w:val="00344202"/>
    <w:rsid w:val="003448F5"/>
    <w:rsid w:val="00345BDE"/>
    <w:rsid w:val="00345C5D"/>
    <w:rsid w:val="0035103A"/>
    <w:rsid w:val="00360528"/>
    <w:rsid w:val="0036200D"/>
    <w:rsid w:val="003621B8"/>
    <w:rsid w:val="00363917"/>
    <w:rsid w:val="0036732F"/>
    <w:rsid w:val="00373A0E"/>
    <w:rsid w:val="00374314"/>
    <w:rsid w:val="00381957"/>
    <w:rsid w:val="0038329E"/>
    <w:rsid w:val="0038367B"/>
    <w:rsid w:val="00387599"/>
    <w:rsid w:val="003879C1"/>
    <w:rsid w:val="003907AF"/>
    <w:rsid w:val="00390D61"/>
    <w:rsid w:val="003954B5"/>
    <w:rsid w:val="00397AFA"/>
    <w:rsid w:val="003A2ACC"/>
    <w:rsid w:val="003A30D7"/>
    <w:rsid w:val="003A50A0"/>
    <w:rsid w:val="003A69AF"/>
    <w:rsid w:val="003B3CD8"/>
    <w:rsid w:val="003B54A0"/>
    <w:rsid w:val="003B6489"/>
    <w:rsid w:val="003D1260"/>
    <w:rsid w:val="003D1857"/>
    <w:rsid w:val="003D4EA7"/>
    <w:rsid w:val="003D5EE2"/>
    <w:rsid w:val="003D64F6"/>
    <w:rsid w:val="003E0B5C"/>
    <w:rsid w:val="003E1AD9"/>
    <w:rsid w:val="003E2893"/>
    <w:rsid w:val="003E674A"/>
    <w:rsid w:val="003E7802"/>
    <w:rsid w:val="00400051"/>
    <w:rsid w:val="00411C76"/>
    <w:rsid w:val="00411E3C"/>
    <w:rsid w:val="00427469"/>
    <w:rsid w:val="004303DA"/>
    <w:rsid w:val="00430B7F"/>
    <w:rsid w:val="00437DCA"/>
    <w:rsid w:val="004417CE"/>
    <w:rsid w:val="00443516"/>
    <w:rsid w:val="00443E44"/>
    <w:rsid w:val="00444244"/>
    <w:rsid w:val="0044746A"/>
    <w:rsid w:val="00450F35"/>
    <w:rsid w:val="00454D0D"/>
    <w:rsid w:val="00466D8D"/>
    <w:rsid w:val="00480DE9"/>
    <w:rsid w:val="004863D3"/>
    <w:rsid w:val="004901B6"/>
    <w:rsid w:val="004A0EBA"/>
    <w:rsid w:val="004A0FF5"/>
    <w:rsid w:val="004A24B1"/>
    <w:rsid w:val="004A3477"/>
    <w:rsid w:val="004A39E0"/>
    <w:rsid w:val="004B21EC"/>
    <w:rsid w:val="004B2AAD"/>
    <w:rsid w:val="004B45C1"/>
    <w:rsid w:val="004C0548"/>
    <w:rsid w:val="004C1FC6"/>
    <w:rsid w:val="004C4FF2"/>
    <w:rsid w:val="004D24F5"/>
    <w:rsid w:val="004E0F0F"/>
    <w:rsid w:val="004E1DEF"/>
    <w:rsid w:val="004E2216"/>
    <w:rsid w:val="004E4D96"/>
    <w:rsid w:val="004F5171"/>
    <w:rsid w:val="004F59A5"/>
    <w:rsid w:val="005024F4"/>
    <w:rsid w:val="00507302"/>
    <w:rsid w:val="00522D9A"/>
    <w:rsid w:val="00524B21"/>
    <w:rsid w:val="00525B3A"/>
    <w:rsid w:val="00527F63"/>
    <w:rsid w:val="00541DB2"/>
    <w:rsid w:val="005422D3"/>
    <w:rsid w:val="00543A87"/>
    <w:rsid w:val="00551014"/>
    <w:rsid w:val="00551B3D"/>
    <w:rsid w:val="00551DD2"/>
    <w:rsid w:val="00554B1E"/>
    <w:rsid w:val="005569F5"/>
    <w:rsid w:val="00564EA3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A65ED"/>
    <w:rsid w:val="005A6B96"/>
    <w:rsid w:val="005B17B2"/>
    <w:rsid w:val="005B522D"/>
    <w:rsid w:val="005B52DE"/>
    <w:rsid w:val="005B6014"/>
    <w:rsid w:val="005C0037"/>
    <w:rsid w:val="005C071B"/>
    <w:rsid w:val="005C3BC2"/>
    <w:rsid w:val="005C6985"/>
    <w:rsid w:val="005C6D2D"/>
    <w:rsid w:val="005D74FF"/>
    <w:rsid w:val="005E3A27"/>
    <w:rsid w:val="005F121B"/>
    <w:rsid w:val="005F3A79"/>
    <w:rsid w:val="0060220A"/>
    <w:rsid w:val="0060371A"/>
    <w:rsid w:val="006131D4"/>
    <w:rsid w:val="00616BAC"/>
    <w:rsid w:val="00624975"/>
    <w:rsid w:val="00626563"/>
    <w:rsid w:val="00630FEE"/>
    <w:rsid w:val="00631FB4"/>
    <w:rsid w:val="00633998"/>
    <w:rsid w:val="00634028"/>
    <w:rsid w:val="006345FD"/>
    <w:rsid w:val="0063602A"/>
    <w:rsid w:val="00636F53"/>
    <w:rsid w:val="00637F2B"/>
    <w:rsid w:val="00640110"/>
    <w:rsid w:val="00646464"/>
    <w:rsid w:val="00650862"/>
    <w:rsid w:val="00651190"/>
    <w:rsid w:val="006518BC"/>
    <w:rsid w:val="00651B31"/>
    <w:rsid w:val="00652342"/>
    <w:rsid w:val="006525C9"/>
    <w:rsid w:val="006531B6"/>
    <w:rsid w:val="00653AB6"/>
    <w:rsid w:val="00656C8B"/>
    <w:rsid w:val="006613AF"/>
    <w:rsid w:val="00663062"/>
    <w:rsid w:val="00663ECD"/>
    <w:rsid w:val="006669DE"/>
    <w:rsid w:val="00667356"/>
    <w:rsid w:val="0067502B"/>
    <w:rsid w:val="006768AE"/>
    <w:rsid w:val="006777C7"/>
    <w:rsid w:val="00682147"/>
    <w:rsid w:val="00684977"/>
    <w:rsid w:val="006859F0"/>
    <w:rsid w:val="00690A6C"/>
    <w:rsid w:val="006B5F9D"/>
    <w:rsid w:val="006B6005"/>
    <w:rsid w:val="006B7DE9"/>
    <w:rsid w:val="006C4EBC"/>
    <w:rsid w:val="006D09B9"/>
    <w:rsid w:val="006D12D8"/>
    <w:rsid w:val="006D1E24"/>
    <w:rsid w:val="006D3FA3"/>
    <w:rsid w:val="006D4DE3"/>
    <w:rsid w:val="006E06AE"/>
    <w:rsid w:val="006F21C5"/>
    <w:rsid w:val="0070443C"/>
    <w:rsid w:val="00704FAC"/>
    <w:rsid w:val="0070582F"/>
    <w:rsid w:val="00706FDC"/>
    <w:rsid w:val="00707282"/>
    <w:rsid w:val="00710A22"/>
    <w:rsid w:val="00712972"/>
    <w:rsid w:val="00715164"/>
    <w:rsid w:val="00717368"/>
    <w:rsid w:val="007246F4"/>
    <w:rsid w:val="00725B20"/>
    <w:rsid w:val="0073149B"/>
    <w:rsid w:val="00731C3E"/>
    <w:rsid w:val="00737319"/>
    <w:rsid w:val="007420EC"/>
    <w:rsid w:val="007424FD"/>
    <w:rsid w:val="00742ACA"/>
    <w:rsid w:val="007431CB"/>
    <w:rsid w:val="00743C0B"/>
    <w:rsid w:val="00744265"/>
    <w:rsid w:val="00747490"/>
    <w:rsid w:val="0075042A"/>
    <w:rsid w:val="007639D6"/>
    <w:rsid w:val="00763E9E"/>
    <w:rsid w:val="00765858"/>
    <w:rsid w:val="007709F3"/>
    <w:rsid w:val="00772380"/>
    <w:rsid w:val="00775F6B"/>
    <w:rsid w:val="00776885"/>
    <w:rsid w:val="0078311F"/>
    <w:rsid w:val="00784EAA"/>
    <w:rsid w:val="00785913"/>
    <w:rsid w:val="00787569"/>
    <w:rsid w:val="007A1CBD"/>
    <w:rsid w:val="007A1DFA"/>
    <w:rsid w:val="007A1E88"/>
    <w:rsid w:val="007A29C7"/>
    <w:rsid w:val="007A3392"/>
    <w:rsid w:val="007A380E"/>
    <w:rsid w:val="007A462F"/>
    <w:rsid w:val="007B45D9"/>
    <w:rsid w:val="007B5DD6"/>
    <w:rsid w:val="007B67EF"/>
    <w:rsid w:val="007B6A39"/>
    <w:rsid w:val="007D005B"/>
    <w:rsid w:val="007D1500"/>
    <w:rsid w:val="007D3184"/>
    <w:rsid w:val="007D357F"/>
    <w:rsid w:val="007E0504"/>
    <w:rsid w:val="007E28AF"/>
    <w:rsid w:val="007E4407"/>
    <w:rsid w:val="007E62BC"/>
    <w:rsid w:val="007F3310"/>
    <w:rsid w:val="00800818"/>
    <w:rsid w:val="00800C5E"/>
    <w:rsid w:val="00801AE9"/>
    <w:rsid w:val="008049D9"/>
    <w:rsid w:val="00805DDC"/>
    <w:rsid w:val="00816F20"/>
    <w:rsid w:val="00820637"/>
    <w:rsid w:val="00821D25"/>
    <w:rsid w:val="00842885"/>
    <w:rsid w:val="00843661"/>
    <w:rsid w:val="00844555"/>
    <w:rsid w:val="00850B51"/>
    <w:rsid w:val="00857D03"/>
    <w:rsid w:val="00857DF7"/>
    <w:rsid w:val="008631AC"/>
    <w:rsid w:val="00865544"/>
    <w:rsid w:val="008708DE"/>
    <w:rsid w:val="00877BB2"/>
    <w:rsid w:val="00892CC5"/>
    <w:rsid w:val="00897C59"/>
    <w:rsid w:val="008A1EC4"/>
    <w:rsid w:val="008A271D"/>
    <w:rsid w:val="008A3ECD"/>
    <w:rsid w:val="008A5FB2"/>
    <w:rsid w:val="008A6BA2"/>
    <w:rsid w:val="008A732C"/>
    <w:rsid w:val="008B6689"/>
    <w:rsid w:val="008C5B9F"/>
    <w:rsid w:val="008C6B61"/>
    <w:rsid w:val="008C6CF7"/>
    <w:rsid w:val="008D04EA"/>
    <w:rsid w:val="008D2015"/>
    <w:rsid w:val="008D34F7"/>
    <w:rsid w:val="008D5D38"/>
    <w:rsid w:val="008E0664"/>
    <w:rsid w:val="008E2BE5"/>
    <w:rsid w:val="008E4A55"/>
    <w:rsid w:val="008E5057"/>
    <w:rsid w:val="008E6E20"/>
    <w:rsid w:val="008E7821"/>
    <w:rsid w:val="008F2DB9"/>
    <w:rsid w:val="008F6689"/>
    <w:rsid w:val="009003C0"/>
    <w:rsid w:val="00902803"/>
    <w:rsid w:val="00903130"/>
    <w:rsid w:val="00906777"/>
    <w:rsid w:val="00910ABE"/>
    <w:rsid w:val="009156DC"/>
    <w:rsid w:val="00916B8D"/>
    <w:rsid w:val="00917F06"/>
    <w:rsid w:val="009224ED"/>
    <w:rsid w:val="00926168"/>
    <w:rsid w:val="00933691"/>
    <w:rsid w:val="009347EE"/>
    <w:rsid w:val="00946ECC"/>
    <w:rsid w:val="00947DCE"/>
    <w:rsid w:val="00953796"/>
    <w:rsid w:val="009564C3"/>
    <w:rsid w:val="00961DF8"/>
    <w:rsid w:val="009706C1"/>
    <w:rsid w:val="00982E94"/>
    <w:rsid w:val="009839EE"/>
    <w:rsid w:val="00995DD8"/>
    <w:rsid w:val="009A2D73"/>
    <w:rsid w:val="009A2E83"/>
    <w:rsid w:val="009B0F9D"/>
    <w:rsid w:val="009B0FFC"/>
    <w:rsid w:val="009B25A7"/>
    <w:rsid w:val="009B5B0F"/>
    <w:rsid w:val="009B5D7A"/>
    <w:rsid w:val="009B7D35"/>
    <w:rsid w:val="009C486E"/>
    <w:rsid w:val="009C6446"/>
    <w:rsid w:val="009D0565"/>
    <w:rsid w:val="009D07A0"/>
    <w:rsid w:val="009D2F85"/>
    <w:rsid w:val="009D33F4"/>
    <w:rsid w:val="009E0859"/>
    <w:rsid w:val="009E0BEF"/>
    <w:rsid w:val="009E1FAE"/>
    <w:rsid w:val="009E25B4"/>
    <w:rsid w:val="009E299A"/>
    <w:rsid w:val="009E2F4B"/>
    <w:rsid w:val="009E36E4"/>
    <w:rsid w:val="009E3ADA"/>
    <w:rsid w:val="009E41F1"/>
    <w:rsid w:val="009E4D1F"/>
    <w:rsid w:val="009E5561"/>
    <w:rsid w:val="009E6E4E"/>
    <w:rsid w:val="009E7373"/>
    <w:rsid w:val="009F2D73"/>
    <w:rsid w:val="009F5E1F"/>
    <w:rsid w:val="009F5F5C"/>
    <w:rsid w:val="00A109F0"/>
    <w:rsid w:val="00A11B1F"/>
    <w:rsid w:val="00A13021"/>
    <w:rsid w:val="00A13251"/>
    <w:rsid w:val="00A1548D"/>
    <w:rsid w:val="00A22948"/>
    <w:rsid w:val="00A22E76"/>
    <w:rsid w:val="00A26CB8"/>
    <w:rsid w:val="00A274C9"/>
    <w:rsid w:val="00A27AC6"/>
    <w:rsid w:val="00A315A8"/>
    <w:rsid w:val="00A32314"/>
    <w:rsid w:val="00A327F3"/>
    <w:rsid w:val="00A40979"/>
    <w:rsid w:val="00A4205A"/>
    <w:rsid w:val="00A4726C"/>
    <w:rsid w:val="00A52383"/>
    <w:rsid w:val="00A54F24"/>
    <w:rsid w:val="00A55EAE"/>
    <w:rsid w:val="00A56662"/>
    <w:rsid w:val="00A6040B"/>
    <w:rsid w:val="00A60E7E"/>
    <w:rsid w:val="00A65E92"/>
    <w:rsid w:val="00A65F6F"/>
    <w:rsid w:val="00A67B70"/>
    <w:rsid w:val="00A76209"/>
    <w:rsid w:val="00A81614"/>
    <w:rsid w:val="00A8637B"/>
    <w:rsid w:val="00A94CFA"/>
    <w:rsid w:val="00A95E33"/>
    <w:rsid w:val="00A9700E"/>
    <w:rsid w:val="00A973BC"/>
    <w:rsid w:val="00AA0AD5"/>
    <w:rsid w:val="00AA5FA6"/>
    <w:rsid w:val="00AA6456"/>
    <w:rsid w:val="00AB06AA"/>
    <w:rsid w:val="00AB2C99"/>
    <w:rsid w:val="00AC1303"/>
    <w:rsid w:val="00AC3B76"/>
    <w:rsid w:val="00AC5FB8"/>
    <w:rsid w:val="00AD4C1C"/>
    <w:rsid w:val="00AD76F9"/>
    <w:rsid w:val="00AE5E15"/>
    <w:rsid w:val="00AF1651"/>
    <w:rsid w:val="00AF1BED"/>
    <w:rsid w:val="00AF4D39"/>
    <w:rsid w:val="00AF6050"/>
    <w:rsid w:val="00AF6C21"/>
    <w:rsid w:val="00B00940"/>
    <w:rsid w:val="00B0109C"/>
    <w:rsid w:val="00B01299"/>
    <w:rsid w:val="00B02789"/>
    <w:rsid w:val="00B03BB5"/>
    <w:rsid w:val="00B040A6"/>
    <w:rsid w:val="00B06AEC"/>
    <w:rsid w:val="00B11004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669B"/>
    <w:rsid w:val="00B3220A"/>
    <w:rsid w:val="00B43D6B"/>
    <w:rsid w:val="00B46015"/>
    <w:rsid w:val="00B5022C"/>
    <w:rsid w:val="00B54A1E"/>
    <w:rsid w:val="00B56C4C"/>
    <w:rsid w:val="00B62E4D"/>
    <w:rsid w:val="00B62EAD"/>
    <w:rsid w:val="00B634BA"/>
    <w:rsid w:val="00B7116E"/>
    <w:rsid w:val="00B7336D"/>
    <w:rsid w:val="00B75BF5"/>
    <w:rsid w:val="00B760DF"/>
    <w:rsid w:val="00B80F54"/>
    <w:rsid w:val="00B80FB4"/>
    <w:rsid w:val="00B82B92"/>
    <w:rsid w:val="00B83535"/>
    <w:rsid w:val="00B83EBE"/>
    <w:rsid w:val="00B8751F"/>
    <w:rsid w:val="00B92E22"/>
    <w:rsid w:val="00B96C16"/>
    <w:rsid w:val="00BA0537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4029"/>
    <w:rsid w:val="00BD64E4"/>
    <w:rsid w:val="00BE22E9"/>
    <w:rsid w:val="00BE69E9"/>
    <w:rsid w:val="00C0094F"/>
    <w:rsid w:val="00C044F9"/>
    <w:rsid w:val="00C06462"/>
    <w:rsid w:val="00C14B6C"/>
    <w:rsid w:val="00C179DE"/>
    <w:rsid w:val="00C20D25"/>
    <w:rsid w:val="00C21CEB"/>
    <w:rsid w:val="00C224BA"/>
    <w:rsid w:val="00C24D5E"/>
    <w:rsid w:val="00C25DF1"/>
    <w:rsid w:val="00C2628B"/>
    <w:rsid w:val="00C3169C"/>
    <w:rsid w:val="00C32E8B"/>
    <w:rsid w:val="00C4041A"/>
    <w:rsid w:val="00C406AA"/>
    <w:rsid w:val="00C408BC"/>
    <w:rsid w:val="00C41A99"/>
    <w:rsid w:val="00C42818"/>
    <w:rsid w:val="00C457FC"/>
    <w:rsid w:val="00C45B3D"/>
    <w:rsid w:val="00C508C8"/>
    <w:rsid w:val="00C55181"/>
    <w:rsid w:val="00C55408"/>
    <w:rsid w:val="00C659BF"/>
    <w:rsid w:val="00C661BB"/>
    <w:rsid w:val="00C720AE"/>
    <w:rsid w:val="00C72A70"/>
    <w:rsid w:val="00C7378B"/>
    <w:rsid w:val="00C737BA"/>
    <w:rsid w:val="00C80397"/>
    <w:rsid w:val="00C8124D"/>
    <w:rsid w:val="00C837A2"/>
    <w:rsid w:val="00C83972"/>
    <w:rsid w:val="00C86F56"/>
    <w:rsid w:val="00C9013E"/>
    <w:rsid w:val="00C905A2"/>
    <w:rsid w:val="00C90C14"/>
    <w:rsid w:val="00C94C5D"/>
    <w:rsid w:val="00C96CB6"/>
    <w:rsid w:val="00C9711D"/>
    <w:rsid w:val="00CA04F3"/>
    <w:rsid w:val="00CA0F34"/>
    <w:rsid w:val="00CA2EB7"/>
    <w:rsid w:val="00CB5147"/>
    <w:rsid w:val="00CC1A20"/>
    <w:rsid w:val="00CC254F"/>
    <w:rsid w:val="00CC2643"/>
    <w:rsid w:val="00CC339C"/>
    <w:rsid w:val="00CC36DD"/>
    <w:rsid w:val="00CC3DB5"/>
    <w:rsid w:val="00CC5761"/>
    <w:rsid w:val="00CD29AB"/>
    <w:rsid w:val="00CD29D4"/>
    <w:rsid w:val="00CD335F"/>
    <w:rsid w:val="00CD4E92"/>
    <w:rsid w:val="00CE2202"/>
    <w:rsid w:val="00CE2964"/>
    <w:rsid w:val="00CE2EE9"/>
    <w:rsid w:val="00CE61C4"/>
    <w:rsid w:val="00CE6F87"/>
    <w:rsid w:val="00CF35CC"/>
    <w:rsid w:val="00D03573"/>
    <w:rsid w:val="00D04546"/>
    <w:rsid w:val="00D10EA2"/>
    <w:rsid w:val="00D17120"/>
    <w:rsid w:val="00D237AC"/>
    <w:rsid w:val="00D24172"/>
    <w:rsid w:val="00D24BDF"/>
    <w:rsid w:val="00D52A43"/>
    <w:rsid w:val="00D53946"/>
    <w:rsid w:val="00D5469C"/>
    <w:rsid w:val="00D630B8"/>
    <w:rsid w:val="00D63360"/>
    <w:rsid w:val="00D6340B"/>
    <w:rsid w:val="00D63A01"/>
    <w:rsid w:val="00D65EC6"/>
    <w:rsid w:val="00D662CD"/>
    <w:rsid w:val="00D662D8"/>
    <w:rsid w:val="00D67827"/>
    <w:rsid w:val="00D71207"/>
    <w:rsid w:val="00D77A25"/>
    <w:rsid w:val="00D8158A"/>
    <w:rsid w:val="00D818B6"/>
    <w:rsid w:val="00D81F55"/>
    <w:rsid w:val="00D84BB4"/>
    <w:rsid w:val="00D868F6"/>
    <w:rsid w:val="00D91F3E"/>
    <w:rsid w:val="00D91FA8"/>
    <w:rsid w:val="00D939B2"/>
    <w:rsid w:val="00D950C6"/>
    <w:rsid w:val="00D96046"/>
    <w:rsid w:val="00D963DE"/>
    <w:rsid w:val="00DA0594"/>
    <w:rsid w:val="00DA2112"/>
    <w:rsid w:val="00DB17C5"/>
    <w:rsid w:val="00DC18AE"/>
    <w:rsid w:val="00DC2C2E"/>
    <w:rsid w:val="00DD6DA7"/>
    <w:rsid w:val="00DD7163"/>
    <w:rsid w:val="00DD77E3"/>
    <w:rsid w:val="00DE3F7C"/>
    <w:rsid w:val="00DE4A21"/>
    <w:rsid w:val="00DF3D98"/>
    <w:rsid w:val="00DF3F3A"/>
    <w:rsid w:val="00DF517D"/>
    <w:rsid w:val="00E0036B"/>
    <w:rsid w:val="00E033BA"/>
    <w:rsid w:val="00E0669C"/>
    <w:rsid w:val="00E068EE"/>
    <w:rsid w:val="00E0718C"/>
    <w:rsid w:val="00E1065C"/>
    <w:rsid w:val="00E11D5E"/>
    <w:rsid w:val="00E11DC1"/>
    <w:rsid w:val="00E13362"/>
    <w:rsid w:val="00E13E8D"/>
    <w:rsid w:val="00E15F2D"/>
    <w:rsid w:val="00E24621"/>
    <w:rsid w:val="00E24F91"/>
    <w:rsid w:val="00E25B2A"/>
    <w:rsid w:val="00E276BF"/>
    <w:rsid w:val="00E300AA"/>
    <w:rsid w:val="00E32633"/>
    <w:rsid w:val="00E34433"/>
    <w:rsid w:val="00E36A28"/>
    <w:rsid w:val="00E41BCF"/>
    <w:rsid w:val="00E525C1"/>
    <w:rsid w:val="00E54631"/>
    <w:rsid w:val="00E65A11"/>
    <w:rsid w:val="00E731D9"/>
    <w:rsid w:val="00E7753A"/>
    <w:rsid w:val="00E775CA"/>
    <w:rsid w:val="00E81EA5"/>
    <w:rsid w:val="00E83EE2"/>
    <w:rsid w:val="00E85704"/>
    <w:rsid w:val="00E86EA2"/>
    <w:rsid w:val="00E87168"/>
    <w:rsid w:val="00E872BC"/>
    <w:rsid w:val="00E923CE"/>
    <w:rsid w:val="00E946D5"/>
    <w:rsid w:val="00E963D7"/>
    <w:rsid w:val="00E9777E"/>
    <w:rsid w:val="00EA35F3"/>
    <w:rsid w:val="00EA67BE"/>
    <w:rsid w:val="00EA7F81"/>
    <w:rsid w:val="00EB1984"/>
    <w:rsid w:val="00EB1C91"/>
    <w:rsid w:val="00ED1E63"/>
    <w:rsid w:val="00ED215D"/>
    <w:rsid w:val="00ED2494"/>
    <w:rsid w:val="00ED5376"/>
    <w:rsid w:val="00EE1629"/>
    <w:rsid w:val="00EE4171"/>
    <w:rsid w:val="00EE5833"/>
    <w:rsid w:val="00EE6A05"/>
    <w:rsid w:val="00EE77BC"/>
    <w:rsid w:val="00EF2705"/>
    <w:rsid w:val="00F0216B"/>
    <w:rsid w:val="00F04C5C"/>
    <w:rsid w:val="00F22996"/>
    <w:rsid w:val="00F23B9E"/>
    <w:rsid w:val="00F27690"/>
    <w:rsid w:val="00F3204C"/>
    <w:rsid w:val="00F409CD"/>
    <w:rsid w:val="00F423B4"/>
    <w:rsid w:val="00F4340C"/>
    <w:rsid w:val="00F45026"/>
    <w:rsid w:val="00F479E4"/>
    <w:rsid w:val="00F47E0E"/>
    <w:rsid w:val="00F5404E"/>
    <w:rsid w:val="00F557C2"/>
    <w:rsid w:val="00F57A07"/>
    <w:rsid w:val="00F629DA"/>
    <w:rsid w:val="00F63BA8"/>
    <w:rsid w:val="00F645D2"/>
    <w:rsid w:val="00F65EA3"/>
    <w:rsid w:val="00F66DE0"/>
    <w:rsid w:val="00F75AEA"/>
    <w:rsid w:val="00F75C97"/>
    <w:rsid w:val="00F823CC"/>
    <w:rsid w:val="00F915A0"/>
    <w:rsid w:val="00F93A14"/>
    <w:rsid w:val="00FA1814"/>
    <w:rsid w:val="00FA54F1"/>
    <w:rsid w:val="00FA5CCB"/>
    <w:rsid w:val="00FB1D8D"/>
    <w:rsid w:val="00FB1F3E"/>
    <w:rsid w:val="00FD6115"/>
    <w:rsid w:val="00FD73A9"/>
    <w:rsid w:val="00FE0719"/>
    <w:rsid w:val="00FE1F15"/>
    <w:rsid w:val="00FE40EF"/>
    <w:rsid w:val="00FE42A0"/>
    <w:rsid w:val="00FE5ED8"/>
    <w:rsid w:val="00FF08EF"/>
    <w:rsid w:val="00FF257F"/>
    <w:rsid w:val="00FF557F"/>
    <w:rsid w:val="00FF5F8D"/>
    <w:rsid w:val="00FF6648"/>
    <w:rsid w:val="00FF691D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565E"/>
  <w15:docId w15:val="{9416DAE0-7CA5-445E-B604-19D18D24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3881-7B6E-45B6-97EA-C675098C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36</cp:revision>
  <cp:lastPrinted>2022-12-16T11:03:00Z</cp:lastPrinted>
  <dcterms:created xsi:type="dcterms:W3CDTF">2022-07-22T07:06:00Z</dcterms:created>
  <dcterms:modified xsi:type="dcterms:W3CDTF">2022-12-23T08:16:00Z</dcterms:modified>
</cp:coreProperties>
</file>